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9E2F3" w:themeColor="accent5" w:themeTint="33"/>
  <w:body>
    <w:p w14:paraId="63A9FEF9" w14:textId="70BB0DE9" w:rsidR="005E7D83" w:rsidRPr="000815BA" w:rsidRDefault="006665EF" w:rsidP="000815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7E7AB7" wp14:editId="7B2E5EB2">
                <wp:simplePos x="0" y="0"/>
                <wp:positionH relativeFrom="margin">
                  <wp:posOffset>6010275</wp:posOffset>
                </wp:positionH>
                <wp:positionV relativeFrom="paragraph">
                  <wp:posOffset>-391796</wp:posOffset>
                </wp:positionV>
                <wp:extent cx="2019300" cy="1400175"/>
                <wp:effectExtent l="19050" t="1905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4001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9999"/>
                          </a:solidFill>
                        </a:ln>
                      </wps:spPr>
                      <wps:txbx>
                        <w:txbxContent>
                          <w:p w14:paraId="4EA36025" w14:textId="77777777" w:rsidR="00121BA0" w:rsidRPr="001B3F17" w:rsidRDefault="00121BA0" w:rsidP="00121BA0">
                            <w:pPr>
                              <w:rPr>
                                <w:rFonts w:ascii="Twinkl Cursive Unlooped" w:hAnsi="Twinkl Cursive Unlooped"/>
                                <w:b/>
                                <w:color w:val="009999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B3F17">
                              <w:rPr>
                                <w:rFonts w:ascii="Twinkl Cursive Unlooped" w:hAnsi="Twinkl Cursive Unlooped"/>
                                <w:b/>
                                <w:color w:val="009999"/>
                                <w:sz w:val="24"/>
                                <w:szCs w:val="24"/>
                                <w:u w:val="single"/>
                              </w:rPr>
                              <w:t>PE</w:t>
                            </w:r>
                          </w:p>
                          <w:p w14:paraId="34759E5F" w14:textId="74EE5925" w:rsidR="00956972" w:rsidRPr="001B3F17" w:rsidRDefault="005C072F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  <w:t>Gymnastic</w:t>
                            </w:r>
                            <w:r w:rsidR="00DC3BBA"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  <w:t>s</w:t>
                            </w:r>
                            <w:r w:rsidR="00AF29C6"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  <w:t>: cannon and unison</w:t>
                            </w:r>
                            <w:r w:rsidR="00CD5459" w:rsidRPr="001B3F17"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  <w:t xml:space="preserve"> (indoor)</w:t>
                            </w:r>
                          </w:p>
                          <w:p w14:paraId="3D616E49" w14:textId="4EF26C74" w:rsidR="00481449" w:rsidRDefault="00AF29C6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  <w:t>Tag Rugby</w:t>
                            </w:r>
                            <w:r w:rsidR="00CD5459" w:rsidRPr="001B3F17"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  <w:t xml:space="preserve"> (outdoor)</w:t>
                            </w:r>
                          </w:p>
                          <w:p w14:paraId="5D3FE562" w14:textId="77777777" w:rsidR="006665EF" w:rsidRDefault="006665EF" w:rsidP="006665EF">
                            <w:pPr>
                              <w:pStyle w:val="ListParagraph"/>
                              <w:ind w:left="360"/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</w:pPr>
                          </w:p>
                          <w:p w14:paraId="766D3CA9" w14:textId="7E156C98" w:rsidR="001B3F17" w:rsidRPr="001B3F17" w:rsidRDefault="001B3F17" w:rsidP="001B3F17">
                            <w:pPr>
                              <w:pStyle w:val="ListParagraph"/>
                              <w:ind w:left="360"/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9999"/>
                                <w:sz w:val="24"/>
                                <w:szCs w:val="24"/>
                              </w:rPr>
                              <w:t>Wednesday PE Kit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E7AB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473.25pt;margin-top:-30.85pt;width:159pt;height:110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" fillcolor="#deeaf6 [660]" strokecolor="#099" strokeweight="3pt">
                <v:fill opacity="35466f"/>
                <v:textbox>
                  <w:txbxContent>
                    <w:p w14:paraId="4EA36025" w14:textId="77777777" w:rsidR="00121BA0" w:rsidRPr="001B3F17" w:rsidRDefault="00121BA0" w:rsidP="00121BA0">
                      <w:pPr>
                        <w:rPr>
                          <w:rFonts w:ascii="Twinkl Cursive Unlooped" w:hAnsi="Twinkl Cursive Unlooped"/>
                          <w:b/>
                          <w:color w:val="009999"/>
                          <w:sz w:val="24"/>
                          <w:szCs w:val="24"/>
                          <w:u w:val="single"/>
                        </w:rPr>
                      </w:pPr>
                      <w:r w:rsidRPr="001B3F17">
                        <w:rPr>
                          <w:rFonts w:ascii="Twinkl Cursive Unlooped" w:hAnsi="Twinkl Cursive Unlooped"/>
                          <w:b/>
                          <w:color w:val="009999"/>
                          <w:sz w:val="24"/>
                          <w:szCs w:val="24"/>
                          <w:u w:val="single"/>
                        </w:rPr>
                        <w:t>PE</w:t>
                      </w:r>
                    </w:p>
                    <w:p w14:paraId="34759E5F" w14:textId="74EE5925" w:rsidR="00956972" w:rsidRPr="001B3F17" w:rsidRDefault="005C072F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  <w:t>Gymnastic</w:t>
                      </w:r>
                      <w:r w:rsidR="00DC3BBA"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  <w:t>s</w:t>
                      </w:r>
                      <w:r w:rsidR="00AF29C6"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  <w:t>: cannon and unison</w:t>
                      </w:r>
                      <w:r w:rsidR="00CD5459" w:rsidRPr="001B3F17"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  <w:t xml:space="preserve"> (indoor)</w:t>
                      </w:r>
                    </w:p>
                    <w:p w14:paraId="3D616E49" w14:textId="4EF26C74" w:rsidR="00481449" w:rsidRDefault="00AF29C6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  <w:t>Tag Rugby</w:t>
                      </w:r>
                      <w:r w:rsidR="00CD5459" w:rsidRPr="001B3F17"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  <w:t xml:space="preserve"> (outdoor)</w:t>
                      </w:r>
                    </w:p>
                    <w:p w14:paraId="5D3FE562" w14:textId="77777777" w:rsidR="006665EF" w:rsidRDefault="006665EF" w:rsidP="006665EF">
                      <w:pPr>
                        <w:pStyle w:val="ListParagraph"/>
                        <w:ind w:left="360"/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</w:pPr>
                    </w:p>
                    <w:p w14:paraId="766D3CA9" w14:textId="7E156C98" w:rsidR="001B3F17" w:rsidRPr="001B3F17" w:rsidRDefault="001B3F17" w:rsidP="001B3F17">
                      <w:pPr>
                        <w:pStyle w:val="ListParagraph"/>
                        <w:ind w:left="360"/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9999"/>
                          <w:sz w:val="24"/>
                          <w:szCs w:val="24"/>
                        </w:rPr>
                        <w:t>Wednesday PE Kit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495277" wp14:editId="55957899">
                <wp:simplePos x="0" y="0"/>
                <wp:positionH relativeFrom="margin">
                  <wp:posOffset>6010275</wp:posOffset>
                </wp:positionH>
                <wp:positionV relativeFrom="paragraph">
                  <wp:posOffset>1379855</wp:posOffset>
                </wp:positionV>
                <wp:extent cx="1845310" cy="1676400"/>
                <wp:effectExtent l="19050" t="19050" r="2159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310" cy="1676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CC00CC"/>
                          </a:solidFill>
                        </a:ln>
                      </wps:spPr>
                      <wps:txbx>
                        <w:txbxContent>
                          <w:p w14:paraId="138760FD" w14:textId="1439F5DD" w:rsidR="005E5C43" w:rsidRPr="001B3F17" w:rsidRDefault="008B3A2D" w:rsidP="005E5C43">
                            <w:pPr>
                              <w:rPr>
                                <w:rFonts w:ascii="Twinkl Cursive Unlooped" w:hAnsi="Twinkl Cursive Unlooped"/>
                                <w:b/>
                                <w:color w:val="CC00CC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B3F17">
                              <w:rPr>
                                <w:rFonts w:ascii="Twinkl Cursive Unlooped" w:hAnsi="Twinkl Cursive Unlooped"/>
                                <w:b/>
                                <w:color w:val="CC00CC"/>
                                <w:sz w:val="24"/>
                                <w:szCs w:val="24"/>
                                <w:u w:val="single"/>
                              </w:rPr>
                              <w:t xml:space="preserve">Music – </w:t>
                            </w:r>
                            <w:r w:rsidR="00B02874">
                              <w:rPr>
                                <w:rFonts w:ascii="Twinkl Cursive Unlooped" w:hAnsi="Twinkl Cursive Unlooped"/>
                                <w:b/>
                                <w:color w:val="CC00CC"/>
                                <w:sz w:val="24"/>
                                <w:szCs w:val="24"/>
                                <w:u w:val="single"/>
                              </w:rPr>
                              <w:t>Ballads</w:t>
                            </w:r>
                          </w:p>
                          <w:p w14:paraId="748F145D" w14:textId="0B0244A3" w:rsidR="0080275C" w:rsidRDefault="00B02874" w:rsidP="003F37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  <w:t>What is a ballad?</w:t>
                            </w:r>
                          </w:p>
                          <w:p w14:paraId="5D9F6AE9" w14:textId="07EE497C" w:rsidR="00D8657B" w:rsidRDefault="00D8657B" w:rsidP="003F37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  <w:t>Performing a ballad</w:t>
                            </w:r>
                          </w:p>
                          <w:p w14:paraId="39E2000E" w14:textId="7958B1DC" w:rsidR="00D8657B" w:rsidRDefault="00D8657B" w:rsidP="003F37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  <w:t>The story behind the song</w:t>
                            </w:r>
                          </w:p>
                          <w:p w14:paraId="1BF6449E" w14:textId="1189244B" w:rsidR="00D8657B" w:rsidRDefault="006665EF" w:rsidP="003F37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  <w:t>Writing lyrics</w:t>
                            </w:r>
                          </w:p>
                          <w:p w14:paraId="6162B760" w14:textId="4E718BE3" w:rsidR="006665EF" w:rsidRPr="00805133" w:rsidRDefault="006665EF" w:rsidP="003F37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CC00CC"/>
                                <w:sz w:val="24"/>
                                <w:szCs w:val="24"/>
                              </w:rPr>
                              <w:t>Performing our song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95277" id="Text Box 10" o:spid="_x0000_s1027" type="#_x0000_t202" style="position:absolute;margin-left:473.25pt;margin-top:108.65pt;width:145.3pt;height:13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" fillcolor="#deeaf6 [660]" strokecolor="#c0c" strokeweight="3pt">
                <v:fill opacity="35466f"/>
                <v:textbox>
                  <w:txbxContent>
                    <w:p w14:paraId="138760FD" w14:textId="1439F5DD" w:rsidR="005E5C43" w:rsidRPr="001B3F17" w:rsidRDefault="008B3A2D" w:rsidP="005E5C43">
                      <w:pPr>
                        <w:rPr>
                          <w:rFonts w:ascii="Twinkl Cursive Unlooped" w:hAnsi="Twinkl Cursive Unlooped"/>
                          <w:b/>
                          <w:color w:val="CC00CC"/>
                          <w:sz w:val="24"/>
                          <w:szCs w:val="24"/>
                          <w:u w:val="single"/>
                        </w:rPr>
                      </w:pPr>
                      <w:r w:rsidRPr="001B3F17">
                        <w:rPr>
                          <w:rFonts w:ascii="Twinkl Cursive Unlooped" w:hAnsi="Twinkl Cursive Unlooped"/>
                          <w:b/>
                          <w:color w:val="CC00CC"/>
                          <w:sz w:val="24"/>
                          <w:szCs w:val="24"/>
                          <w:u w:val="single"/>
                        </w:rPr>
                        <w:t xml:space="preserve">Music – </w:t>
                      </w:r>
                      <w:r w:rsidR="00B02874">
                        <w:rPr>
                          <w:rFonts w:ascii="Twinkl Cursive Unlooped" w:hAnsi="Twinkl Cursive Unlooped"/>
                          <w:b/>
                          <w:color w:val="CC00CC"/>
                          <w:sz w:val="24"/>
                          <w:szCs w:val="24"/>
                          <w:u w:val="single"/>
                        </w:rPr>
                        <w:t>Ballads</w:t>
                      </w:r>
                    </w:p>
                    <w:p w14:paraId="748F145D" w14:textId="0B0244A3" w:rsidR="0080275C" w:rsidRDefault="00B02874" w:rsidP="003F37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  <w:t>What is a ballad?</w:t>
                      </w:r>
                    </w:p>
                    <w:p w14:paraId="5D9F6AE9" w14:textId="07EE497C" w:rsidR="00D8657B" w:rsidRDefault="00D8657B" w:rsidP="003F37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  <w:t>Performing a ballad</w:t>
                      </w:r>
                    </w:p>
                    <w:p w14:paraId="39E2000E" w14:textId="7958B1DC" w:rsidR="00D8657B" w:rsidRDefault="00D8657B" w:rsidP="003F37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  <w:t>The story behind the song</w:t>
                      </w:r>
                    </w:p>
                    <w:p w14:paraId="1BF6449E" w14:textId="1189244B" w:rsidR="00D8657B" w:rsidRDefault="006665EF" w:rsidP="003F37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  <w:t>Writing lyrics</w:t>
                      </w:r>
                    </w:p>
                    <w:p w14:paraId="6162B760" w14:textId="4E718BE3" w:rsidR="006665EF" w:rsidRPr="00805133" w:rsidRDefault="006665EF" w:rsidP="003F37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CC00CC"/>
                          <w:sz w:val="24"/>
                          <w:szCs w:val="24"/>
                        </w:rPr>
                        <w:t>Performing our song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D02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23101F" wp14:editId="0F1F36D2">
                <wp:simplePos x="0" y="0"/>
                <wp:positionH relativeFrom="margin">
                  <wp:posOffset>2990850</wp:posOffset>
                </wp:positionH>
                <wp:positionV relativeFrom="paragraph">
                  <wp:posOffset>4856481</wp:posOffset>
                </wp:positionV>
                <wp:extent cx="3105150" cy="1888490"/>
                <wp:effectExtent l="19050" t="19050" r="19050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8884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B512029" w14:textId="04A3AEBA" w:rsidR="00121BA0" w:rsidRPr="00D01265" w:rsidRDefault="00121BA0" w:rsidP="00121BA0">
                            <w:pPr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01265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PSHE </w:t>
                            </w:r>
                            <w:r w:rsidR="00F8629B" w:rsidRPr="00D01265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Pr="00D01265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EF4EB9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The Empowerment Approach</w:t>
                            </w:r>
                          </w:p>
                          <w:p w14:paraId="53ACA4C9" w14:textId="4D172395" w:rsidR="004C67D5" w:rsidRDefault="00C6074C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  <w:t>Shifting mindset</w:t>
                            </w:r>
                          </w:p>
                          <w:p w14:paraId="1C1A1D69" w14:textId="1E520F06" w:rsidR="004C67D5" w:rsidRDefault="00C6074C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  <w:t>Being at our brain best</w:t>
                            </w:r>
                          </w:p>
                          <w:p w14:paraId="34D7FA5B" w14:textId="049B9A2E" w:rsidR="00D214B2" w:rsidRDefault="006E5ED1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  <w:t>How do emotions affect our bodies</w:t>
                            </w:r>
                          </w:p>
                          <w:p w14:paraId="13A4E069" w14:textId="46BB6A62" w:rsidR="004C67D5" w:rsidRDefault="00BD02C8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  <w:t>How are our minds and body connected?</w:t>
                            </w:r>
                          </w:p>
                          <w:p w14:paraId="62830F11" w14:textId="1682BB31" w:rsidR="004C67D5" w:rsidRDefault="00E84070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  <w:t>What can I do when I have strong emotions?</w:t>
                            </w:r>
                          </w:p>
                          <w:p w14:paraId="0F1A8037" w14:textId="600DB940" w:rsidR="004C67D5" w:rsidRPr="00D01265" w:rsidRDefault="00E84070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7030A0"/>
                                <w:sz w:val="24"/>
                                <w:szCs w:val="24"/>
                              </w:rPr>
                              <w:t>Know your strengths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3101F" id="Text Box 11" o:spid="_x0000_s1028" type="#_x0000_t202" style="position:absolute;margin-left:235.5pt;margin-top:382.4pt;width:244.5pt;height:148.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" fillcolor="#deeaf6 [660]" strokecolor="#7030a0" strokeweight="3pt">
                <v:fill opacity="35466f"/>
                <v:textbox>
                  <w:txbxContent>
                    <w:p w14:paraId="4B512029" w14:textId="04A3AEBA" w:rsidR="00121BA0" w:rsidRPr="00D01265" w:rsidRDefault="00121BA0" w:rsidP="00121BA0">
                      <w:pPr>
                        <w:rPr>
                          <w:rFonts w:ascii="Twinkl Cursive Unlooped" w:hAnsi="Twinkl Cursive Unlooped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D01265">
                        <w:rPr>
                          <w:rFonts w:ascii="Twinkl Cursive Unlooped" w:hAnsi="Twinkl Cursive Unlooped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  <w:t xml:space="preserve">PSHE </w:t>
                      </w:r>
                      <w:r w:rsidR="00F8629B" w:rsidRPr="00D01265">
                        <w:rPr>
                          <w:rFonts w:ascii="Twinkl Cursive Unlooped" w:hAnsi="Twinkl Cursive Unlooped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  <w:t>–</w:t>
                      </w:r>
                      <w:r w:rsidRPr="00D01265">
                        <w:rPr>
                          <w:rFonts w:ascii="Twinkl Cursive Unlooped" w:hAnsi="Twinkl Cursive Unlooped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EF4EB9">
                        <w:rPr>
                          <w:rFonts w:ascii="Twinkl Cursive Unlooped" w:hAnsi="Twinkl Cursive Unlooped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  <w:t>The Empowerment Approach</w:t>
                      </w:r>
                    </w:p>
                    <w:p w14:paraId="53ACA4C9" w14:textId="4D172395" w:rsidR="004C67D5" w:rsidRDefault="00C6074C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  <w:t>Shifting mindset</w:t>
                      </w:r>
                    </w:p>
                    <w:p w14:paraId="1C1A1D69" w14:textId="1E520F06" w:rsidR="004C67D5" w:rsidRDefault="00C6074C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  <w:t>Being at our brain best</w:t>
                      </w:r>
                    </w:p>
                    <w:p w14:paraId="34D7FA5B" w14:textId="049B9A2E" w:rsidR="00D214B2" w:rsidRDefault="006E5ED1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  <w:t>How do emotions affect our bodies</w:t>
                      </w:r>
                    </w:p>
                    <w:p w14:paraId="13A4E069" w14:textId="46BB6A62" w:rsidR="004C67D5" w:rsidRDefault="00BD02C8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  <w:t>How are our minds and body connected?</w:t>
                      </w:r>
                    </w:p>
                    <w:p w14:paraId="62830F11" w14:textId="1682BB31" w:rsidR="004C67D5" w:rsidRDefault="00E84070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  <w:t>What can I do when I have strong emotions?</w:t>
                      </w:r>
                    </w:p>
                    <w:p w14:paraId="0F1A8037" w14:textId="600DB940" w:rsidR="004C67D5" w:rsidRPr="00D01265" w:rsidRDefault="00E84070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7030A0"/>
                          <w:sz w:val="24"/>
                          <w:szCs w:val="24"/>
                        </w:rPr>
                        <w:t>Know your strengths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D02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C12C349" wp14:editId="764AB36B">
                <wp:simplePos x="0" y="0"/>
                <wp:positionH relativeFrom="margin">
                  <wp:posOffset>2809875</wp:posOffset>
                </wp:positionH>
                <wp:positionV relativeFrom="paragraph">
                  <wp:posOffset>3237230</wp:posOffset>
                </wp:positionV>
                <wp:extent cx="3425190" cy="1362075"/>
                <wp:effectExtent l="19050" t="19050" r="2286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5190" cy="13620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640BA28" w14:textId="77777777" w:rsidR="00E77044" w:rsidRPr="0008437B" w:rsidRDefault="00E77044" w:rsidP="00E77044">
                            <w:pPr>
                              <w:rPr>
                                <w:rFonts w:ascii="Twinkl Cursive Unlooped" w:hAnsi="Twinkl Cursive Unlooped"/>
                                <w:b/>
                                <w:color w:val="8D8A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8437B">
                              <w:rPr>
                                <w:rFonts w:ascii="Twinkl Cursive Unlooped" w:hAnsi="Twinkl Cursive Unlooped"/>
                                <w:b/>
                                <w:color w:val="8D8A00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4A475F19" w14:textId="0C5928F0" w:rsidR="00D67F69" w:rsidRPr="0008437B" w:rsidRDefault="00676426" w:rsidP="00D67F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  <w:t>Place value up to three digits</w:t>
                            </w:r>
                          </w:p>
                          <w:p w14:paraId="1F62762C" w14:textId="5F63419F" w:rsidR="00D67F69" w:rsidRPr="0008437B" w:rsidRDefault="00676426" w:rsidP="00D67F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  <w:t xml:space="preserve">Comparing </w:t>
                            </w:r>
                            <w:r w:rsidR="002064E3"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  <w:t>three-digit</w:t>
                            </w:r>
                            <w: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  <w:t xml:space="preserve"> numbers</w:t>
                            </w:r>
                          </w:p>
                          <w:p w14:paraId="63A9FF91" w14:textId="43CE80EE" w:rsidR="00D67F69" w:rsidRPr="0008437B" w:rsidRDefault="002064E3" w:rsidP="00D67F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  <w:t>Adding and subtracting 10 and 100</w:t>
                            </w:r>
                          </w:p>
                          <w:p w14:paraId="35C61012" w14:textId="15D0AAE8" w:rsidR="00E67B1D" w:rsidRDefault="003B0DD1" w:rsidP="00D67F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  <w:t>Beginning to use the column method</w:t>
                            </w:r>
                          </w:p>
                          <w:p w14:paraId="75539234" w14:textId="533907F5" w:rsidR="003B0DD1" w:rsidRDefault="003B0DD1" w:rsidP="00D67F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8D8A00"/>
                                <w:sz w:val="24"/>
                                <w:szCs w:val="24"/>
                              </w:rPr>
                              <w:t>Missing numbers on a number 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2C349" id="Text Box 4" o:spid="_x0000_s1029" type="#_x0000_t202" style="position:absolute;margin-left:221.25pt;margin-top:254.9pt;width:269.7pt;height:107.25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" fillcolor="#deeaf6 [660]" strokecolor="yellow" strokeweight="3pt">
                <v:fill opacity="35466f"/>
                <v:textbox>
                  <w:txbxContent>
                    <w:p w14:paraId="4640BA28" w14:textId="77777777" w:rsidR="00E77044" w:rsidRPr="0008437B" w:rsidRDefault="00E77044" w:rsidP="00E77044">
                      <w:pPr>
                        <w:rPr>
                          <w:rFonts w:ascii="Twinkl Cursive Unlooped" w:hAnsi="Twinkl Cursive Unlooped"/>
                          <w:b/>
                          <w:color w:val="8D8A00"/>
                          <w:sz w:val="24"/>
                          <w:szCs w:val="24"/>
                          <w:u w:val="single"/>
                        </w:rPr>
                      </w:pPr>
                      <w:r w:rsidRPr="0008437B">
                        <w:rPr>
                          <w:rFonts w:ascii="Twinkl Cursive Unlooped" w:hAnsi="Twinkl Cursive Unlooped"/>
                          <w:b/>
                          <w:color w:val="8D8A00"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4A475F19" w14:textId="0C5928F0" w:rsidR="00D67F69" w:rsidRPr="0008437B" w:rsidRDefault="00676426" w:rsidP="00D67F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  <w:t>Place value up to three digits</w:t>
                      </w:r>
                    </w:p>
                    <w:p w14:paraId="1F62762C" w14:textId="5F63419F" w:rsidR="00D67F69" w:rsidRPr="0008437B" w:rsidRDefault="00676426" w:rsidP="00D67F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  <w:t xml:space="preserve">Comparing </w:t>
                      </w:r>
                      <w:r w:rsidR="002064E3"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  <w:t>three-digit</w:t>
                      </w:r>
                      <w: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  <w:t xml:space="preserve"> numbers</w:t>
                      </w:r>
                    </w:p>
                    <w:p w14:paraId="63A9FF91" w14:textId="43CE80EE" w:rsidR="00D67F69" w:rsidRPr="0008437B" w:rsidRDefault="002064E3" w:rsidP="00D67F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  <w:t>Adding and subtracting 10 and 100</w:t>
                      </w:r>
                    </w:p>
                    <w:p w14:paraId="35C61012" w14:textId="15D0AAE8" w:rsidR="00E67B1D" w:rsidRDefault="003B0DD1" w:rsidP="00D67F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  <w:t>Beginning to use the column method</w:t>
                      </w:r>
                    </w:p>
                    <w:p w14:paraId="75539234" w14:textId="533907F5" w:rsidR="003B0DD1" w:rsidRDefault="003B0DD1" w:rsidP="00D67F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8D8A00"/>
                          <w:sz w:val="24"/>
                          <w:szCs w:val="24"/>
                        </w:rPr>
                        <w:t>Missing numbers on a number line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6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D1AD13" wp14:editId="3BB64841">
                <wp:simplePos x="0" y="0"/>
                <wp:positionH relativeFrom="page">
                  <wp:posOffset>95250</wp:posOffset>
                </wp:positionH>
                <wp:positionV relativeFrom="paragraph">
                  <wp:posOffset>3380106</wp:posOffset>
                </wp:positionV>
                <wp:extent cx="2952750" cy="1619250"/>
                <wp:effectExtent l="19050" t="1905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1619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7A4FA69D" w14:textId="08658D2F" w:rsidR="00153AF7" w:rsidRPr="009A5014" w:rsidRDefault="00153AF7" w:rsidP="00153AF7">
                            <w:pPr>
                              <w:rPr>
                                <w:rFonts w:ascii="Twinkl Cursive Unlooped" w:hAnsi="Twinkl Cursive Unlooped"/>
                                <w:b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A5014">
                              <w:rPr>
                                <w:rFonts w:ascii="Twinkl Cursive Unlooped" w:hAnsi="Twinkl Cursive Unlooped"/>
                                <w:b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Computing –</w:t>
                            </w:r>
                            <w:r w:rsidR="008B732A" w:rsidRPr="009A5014">
                              <w:rPr>
                                <w:rFonts w:ascii="Twinkl Cursive Unlooped" w:hAnsi="Twinkl Cursive Unlooped"/>
                                <w:b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DA6CE3">
                              <w:rPr>
                                <w:rFonts w:ascii="Twinkl Cursive Unlooped" w:hAnsi="Twinkl Cursive Unlooped"/>
                                <w:b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Email</w:t>
                            </w:r>
                          </w:p>
                          <w:p w14:paraId="0F272E8F" w14:textId="25AD0A2D" w:rsidR="00F630DC" w:rsidRDefault="00DB6F54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  <w:t>How do people communicate</w:t>
                            </w:r>
                          </w:p>
                          <w:p w14:paraId="22FE8C43" w14:textId="7EEB25D9" w:rsidR="00DB6F54" w:rsidRDefault="00DB6F54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  <w:t>Understand and respond to an email</w:t>
                            </w:r>
                          </w:p>
                          <w:p w14:paraId="481F35F8" w14:textId="73635A56" w:rsidR="00663ADE" w:rsidRDefault="00874F68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  <w:t>Compose and send an email</w:t>
                            </w:r>
                          </w:p>
                          <w:p w14:paraId="62B99306" w14:textId="2B5584D7" w:rsidR="00874F68" w:rsidRDefault="00511562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  <w:t>Send an attachment with an email</w:t>
                            </w:r>
                          </w:p>
                          <w:p w14:paraId="4EF40EFE" w14:textId="1BF3ACD0" w:rsidR="00511562" w:rsidRDefault="00511562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  <w:t>Learn how to use email safely</w:t>
                            </w:r>
                          </w:p>
                          <w:p w14:paraId="2B8B679B" w14:textId="46A8ACEC" w:rsidR="00511562" w:rsidRPr="009A5014" w:rsidRDefault="00511562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4"/>
                                <w:szCs w:val="24"/>
                              </w:rPr>
                              <w:t>TTRS practise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1AD13" id="Text Box 9" o:spid="_x0000_s1030" type="#_x0000_t202" style="position:absolute;margin-left:7.5pt;margin-top:266.15pt;width:232.5pt;height:127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" fillcolor="#deeaf6 [660]" strokecolor="#002060" strokeweight="3pt">
                <v:fill opacity="35466f"/>
                <v:textbox>
                  <w:txbxContent>
                    <w:p w14:paraId="7A4FA69D" w14:textId="08658D2F" w:rsidR="00153AF7" w:rsidRPr="009A5014" w:rsidRDefault="00153AF7" w:rsidP="00153AF7">
                      <w:pPr>
                        <w:rPr>
                          <w:rFonts w:ascii="Twinkl Cursive Unlooped" w:hAnsi="Twinkl Cursive Unlooped"/>
                          <w:b/>
                          <w:color w:val="002060"/>
                          <w:sz w:val="24"/>
                          <w:szCs w:val="24"/>
                          <w:u w:val="single"/>
                        </w:rPr>
                      </w:pPr>
                      <w:r w:rsidRPr="009A5014">
                        <w:rPr>
                          <w:rFonts w:ascii="Twinkl Cursive Unlooped" w:hAnsi="Twinkl Cursive Unlooped"/>
                          <w:b/>
                          <w:color w:val="002060"/>
                          <w:sz w:val="24"/>
                          <w:szCs w:val="24"/>
                          <w:u w:val="single"/>
                        </w:rPr>
                        <w:t>Computing –</w:t>
                      </w:r>
                      <w:r w:rsidR="008B732A" w:rsidRPr="009A5014">
                        <w:rPr>
                          <w:rFonts w:ascii="Twinkl Cursive Unlooped" w:hAnsi="Twinkl Cursive Unlooped"/>
                          <w:b/>
                          <w:color w:val="00206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DA6CE3">
                        <w:rPr>
                          <w:rFonts w:ascii="Twinkl Cursive Unlooped" w:hAnsi="Twinkl Cursive Unlooped"/>
                          <w:b/>
                          <w:color w:val="002060"/>
                          <w:sz w:val="24"/>
                          <w:szCs w:val="24"/>
                          <w:u w:val="single"/>
                        </w:rPr>
                        <w:t>Email</w:t>
                      </w:r>
                    </w:p>
                    <w:p w14:paraId="0F272E8F" w14:textId="25AD0A2D" w:rsidR="00F630DC" w:rsidRDefault="00DB6F54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  <w:t>How do people communicate</w:t>
                      </w:r>
                    </w:p>
                    <w:p w14:paraId="22FE8C43" w14:textId="7EEB25D9" w:rsidR="00DB6F54" w:rsidRDefault="00DB6F54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  <w:t>Understand and respond to an email</w:t>
                      </w:r>
                    </w:p>
                    <w:p w14:paraId="481F35F8" w14:textId="73635A56" w:rsidR="00663ADE" w:rsidRDefault="00874F68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  <w:t>Compose and send an email</w:t>
                      </w:r>
                    </w:p>
                    <w:p w14:paraId="62B99306" w14:textId="2B5584D7" w:rsidR="00874F68" w:rsidRDefault="00511562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  <w:t>Send an attachment with an email</w:t>
                      </w:r>
                    </w:p>
                    <w:p w14:paraId="4EF40EFE" w14:textId="1BF3ACD0" w:rsidR="00511562" w:rsidRDefault="00511562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  <w:t>Learn how to use email safely</w:t>
                      </w:r>
                    </w:p>
                    <w:p w14:paraId="2B8B679B" w14:textId="46A8ACEC" w:rsidR="00511562" w:rsidRPr="009A5014" w:rsidRDefault="00511562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4"/>
                          <w:szCs w:val="24"/>
                        </w:rPr>
                        <w:t>TTRS practise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827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5488C4" wp14:editId="217A7B1C">
                <wp:simplePos x="0" y="0"/>
                <wp:positionH relativeFrom="margin">
                  <wp:posOffset>-114300</wp:posOffset>
                </wp:positionH>
                <wp:positionV relativeFrom="paragraph">
                  <wp:posOffset>1598930</wp:posOffset>
                </wp:positionV>
                <wp:extent cx="2371725" cy="1552575"/>
                <wp:effectExtent l="19050" t="1905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5525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58B559B" w14:textId="7FB67060" w:rsidR="000E4BCE" w:rsidRPr="001579FF" w:rsidRDefault="000E4BCE" w:rsidP="000E4BCE">
                            <w:p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</w:pPr>
                            <w:r w:rsidRPr="001579FF">
                              <w:rPr>
                                <w:rFonts w:ascii="Twinkl Cursive Unlooped" w:hAnsi="Twinkl Cursive Unlooped"/>
                                <w:b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</w:rPr>
                              <w:t xml:space="preserve">French </w:t>
                            </w:r>
                            <w:r w:rsidR="00CE171E" w:rsidRPr="001579FF">
                              <w:rPr>
                                <w:rFonts w:ascii="Twinkl Cursive Unlooped" w:hAnsi="Twinkl Cursive Unlooped"/>
                                <w:b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</w:rPr>
                              <w:t xml:space="preserve">– </w:t>
                            </w:r>
                            <w:r w:rsidR="00DA6CE3">
                              <w:rPr>
                                <w:rFonts w:ascii="Twinkl Cursive Unlooped" w:hAnsi="Twinkl Cursive Unlooped"/>
                                <w:b/>
                                <w:color w:val="385623" w:themeColor="accent6" w:themeShade="80"/>
                                <w:sz w:val="24"/>
                                <w:szCs w:val="24"/>
                                <w:u w:val="single"/>
                              </w:rPr>
                              <w:t>I am learning French</w:t>
                            </w:r>
                          </w:p>
                          <w:p w14:paraId="5C430610" w14:textId="3B13F361" w:rsidR="00193EC3" w:rsidRDefault="00D77700" w:rsidP="000E4B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  <w:t>Introduction to French</w:t>
                            </w:r>
                          </w:p>
                          <w:p w14:paraId="6BCEB514" w14:textId="030C41EF" w:rsidR="00D77700" w:rsidRDefault="00267731" w:rsidP="000E4B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  <w:t>Learn how to use greetings</w:t>
                            </w:r>
                          </w:p>
                          <w:p w14:paraId="20B28437" w14:textId="324D500B" w:rsidR="00267731" w:rsidRDefault="00267731" w:rsidP="000E4B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  <w:t>Ask ‘what is your name?’</w:t>
                            </w:r>
                          </w:p>
                          <w:p w14:paraId="554901DE" w14:textId="423DAC87" w:rsidR="00267731" w:rsidRDefault="00016C3A" w:rsidP="000E4B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  <w:t>R</w:t>
                            </w:r>
                            <w:r w:rsidR="00267731"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  <w:t>ecognise</w:t>
                            </w: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  <w:t>, recall and spell 10 different colours</w:t>
                            </w:r>
                          </w:p>
                          <w:p w14:paraId="3C3CEF2A" w14:textId="0948DF08" w:rsidR="00016C3A" w:rsidRPr="001579FF" w:rsidRDefault="00016C3A" w:rsidP="000E4B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  <w:t>Now Press Play</w:t>
                            </w:r>
                            <w:r w:rsidR="00DA6CE3"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  <w:t xml:space="preserve"> - Greetings</w:t>
                            </w: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488C4" id="Text Box 14" o:spid="_x0000_s1031" type="#_x0000_t202" style="position:absolute;margin-left:-9pt;margin-top:125.9pt;width:186.75pt;height:122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" fillcolor="#deeaf6 [660]" strokecolor="#375623 [1609]" strokeweight="3pt">
                <v:fill opacity="35466f"/>
                <v:textbox>
                  <w:txbxContent>
                    <w:p w14:paraId="058B559B" w14:textId="7FB67060" w:rsidR="000E4BCE" w:rsidRPr="001579FF" w:rsidRDefault="000E4BCE" w:rsidP="000E4BCE">
                      <w:pP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</w:pPr>
                      <w:r w:rsidRPr="001579FF">
                        <w:rPr>
                          <w:rFonts w:ascii="Twinkl Cursive Unlooped" w:hAnsi="Twinkl Cursive Unlooped"/>
                          <w:b/>
                          <w:color w:val="385623" w:themeColor="accent6" w:themeShade="80"/>
                          <w:sz w:val="24"/>
                          <w:szCs w:val="24"/>
                          <w:u w:val="single"/>
                        </w:rPr>
                        <w:t xml:space="preserve">French </w:t>
                      </w:r>
                      <w:r w:rsidR="00CE171E" w:rsidRPr="001579FF">
                        <w:rPr>
                          <w:rFonts w:ascii="Twinkl Cursive Unlooped" w:hAnsi="Twinkl Cursive Unlooped"/>
                          <w:b/>
                          <w:color w:val="385623" w:themeColor="accent6" w:themeShade="80"/>
                          <w:sz w:val="24"/>
                          <w:szCs w:val="24"/>
                          <w:u w:val="single"/>
                        </w:rPr>
                        <w:t xml:space="preserve">– </w:t>
                      </w:r>
                      <w:r w:rsidR="00DA6CE3">
                        <w:rPr>
                          <w:rFonts w:ascii="Twinkl Cursive Unlooped" w:hAnsi="Twinkl Cursive Unlooped"/>
                          <w:b/>
                          <w:color w:val="385623" w:themeColor="accent6" w:themeShade="80"/>
                          <w:sz w:val="24"/>
                          <w:szCs w:val="24"/>
                          <w:u w:val="single"/>
                        </w:rPr>
                        <w:t>I am learning French</w:t>
                      </w:r>
                    </w:p>
                    <w:p w14:paraId="5C430610" w14:textId="3B13F361" w:rsidR="00193EC3" w:rsidRDefault="00D77700" w:rsidP="000E4B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  <w:t>Introduction to French</w:t>
                      </w:r>
                    </w:p>
                    <w:p w14:paraId="6BCEB514" w14:textId="030C41EF" w:rsidR="00D77700" w:rsidRDefault="00267731" w:rsidP="000E4B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  <w:t>Learn how to use greetings</w:t>
                      </w:r>
                    </w:p>
                    <w:p w14:paraId="20B28437" w14:textId="324D500B" w:rsidR="00267731" w:rsidRDefault="00267731" w:rsidP="000E4B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  <w:t>Ask ‘what is your name?’</w:t>
                      </w:r>
                    </w:p>
                    <w:p w14:paraId="554901DE" w14:textId="423DAC87" w:rsidR="00267731" w:rsidRDefault="00016C3A" w:rsidP="000E4B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  <w:t>R</w:t>
                      </w:r>
                      <w:r w:rsidR="00267731"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  <w:t>ecognise</w:t>
                      </w: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  <w:t>, recall and spell 10 different colours</w:t>
                      </w:r>
                    </w:p>
                    <w:p w14:paraId="3C3CEF2A" w14:textId="0948DF08" w:rsidR="00016C3A" w:rsidRPr="001579FF" w:rsidRDefault="00016C3A" w:rsidP="000E4B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  <w:t>Now Press Play</w:t>
                      </w:r>
                      <w:r w:rsidR="00DA6CE3"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  <w:t xml:space="preserve"> - Greetings</w:t>
                      </w: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53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A297F2E" wp14:editId="052B3A0F">
                <wp:simplePos x="0" y="0"/>
                <wp:positionH relativeFrom="column">
                  <wp:posOffset>-276225</wp:posOffset>
                </wp:positionH>
                <wp:positionV relativeFrom="paragraph">
                  <wp:posOffset>-496570</wp:posOffset>
                </wp:positionV>
                <wp:extent cx="2857500" cy="187642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876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A6CB2C4" w14:textId="77777777" w:rsidR="00E77044" w:rsidRPr="00CE65A6" w:rsidRDefault="00E77044">
                            <w:pPr>
                              <w:rPr>
                                <w:rFonts w:ascii="Twinkl Cursive Unlooped" w:hAnsi="Twinkl Cursive Unlooped"/>
                                <w:b/>
                                <w:color w:val="FF000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CE65A6">
                              <w:rPr>
                                <w:rFonts w:ascii="Twinkl Cursive Unlooped" w:hAnsi="Twinkl Cursive Unlooped"/>
                                <w:b/>
                                <w:color w:val="FF0000"/>
                                <w:sz w:val="24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28DAFF26" w14:textId="068DB98E" w:rsidR="000C27DF" w:rsidRPr="00CE65A6" w:rsidRDefault="009026A6" w:rsidP="000B3EA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70" w:hanging="357"/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>Class Story</w:t>
                            </w:r>
                            <w:r w:rsidR="00C01BDE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 xml:space="preserve"> – </w:t>
                            </w:r>
                            <w:r w:rsidR="00647CEB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>Hodgeheg by Dick      King-Smith</w:t>
                            </w:r>
                          </w:p>
                          <w:p w14:paraId="33E35402" w14:textId="5CD07DD1" w:rsidR="00A42A19" w:rsidRDefault="00A42A19" w:rsidP="000B3EA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70" w:hanging="357"/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CE65A6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 xml:space="preserve">WRITER </w:t>
                            </w:r>
                            <w:r w:rsidR="005431A6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>–</w:t>
                            </w:r>
                            <w:r w:rsidRPr="00CE65A6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360C9A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>Hodgeheg</w:t>
                            </w:r>
                          </w:p>
                          <w:p w14:paraId="2C8DA150" w14:textId="0E5E275B" w:rsidR="00392890" w:rsidRDefault="00F74F42" w:rsidP="00CE65A6">
                            <w:pPr>
                              <w:pStyle w:val="ListParagraph"/>
                              <w:ind w:left="470"/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>Character description</w:t>
                            </w:r>
                            <w:r w:rsidR="00360C9A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 xml:space="preserve"> (Max)</w:t>
                            </w:r>
                          </w:p>
                          <w:p w14:paraId="136B597E" w14:textId="333A783A" w:rsidR="00F74F42" w:rsidRDefault="00360C9A" w:rsidP="00CE65A6">
                            <w:pPr>
                              <w:pStyle w:val="ListParagraph"/>
                              <w:ind w:left="470"/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>Recount of a journey</w:t>
                            </w:r>
                          </w:p>
                          <w:p w14:paraId="07679C6E" w14:textId="1C3C71A0" w:rsidR="00F74F42" w:rsidRPr="00CE65A6" w:rsidRDefault="00360C9A" w:rsidP="00CE65A6">
                            <w:pPr>
                              <w:pStyle w:val="ListParagraph"/>
                              <w:ind w:left="470"/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>Oracy – History debate</w:t>
                            </w:r>
                            <w:r w:rsidR="00FD0841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265378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 xml:space="preserve">‘Would you prefer to live in </w:t>
                            </w:r>
                            <w:r w:rsidR="00182761">
                              <w:rPr>
                                <w:rFonts w:ascii="Twinkl Cursive Unlooped" w:hAnsi="Twinkl Cursive Unlooped"/>
                                <w:color w:val="FF0000"/>
                                <w:sz w:val="24"/>
                                <w:szCs w:val="28"/>
                              </w:rPr>
                              <w:t>the Stone Age, Bronze Age or Iron Age?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97F2E" id="Text Box 3" o:spid="_x0000_s1032" type="#_x0000_t202" style="position:absolute;margin-left:-21.75pt;margin-top:-39.1pt;width:225pt;height:147.7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" fillcolor="#deeaf6 [660]" strokecolor="red" strokeweight="3pt">
                <v:fill opacity="35466f"/>
                <v:textbox>
                  <w:txbxContent>
                    <w:p w14:paraId="0A6CB2C4" w14:textId="77777777" w:rsidR="00E77044" w:rsidRPr="00CE65A6" w:rsidRDefault="00E77044">
                      <w:pPr>
                        <w:rPr>
                          <w:rFonts w:ascii="Twinkl Cursive Unlooped" w:hAnsi="Twinkl Cursive Unlooped"/>
                          <w:b/>
                          <w:color w:val="FF0000"/>
                          <w:sz w:val="24"/>
                          <w:szCs w:val="28"/>
                          <w:u w:val="single"/>
                        </w:rPr>
                      </w:pPr>
                      <w:r w:rsidRPr="00CE65A6">
                        <w:rPr>
                          <w:rFonts w:ascii="Twinkl Cursive Unlooped" w:hAnsi="Twinkl Cursive Unlooped"/>
                          <w:b/>
                          <w:color w:val="FF0000"/>
                          <w:sz w:val="24"/>
                          <w:szCs w:val="28"/>
                          <w:u w:val="single"/>
                        </w:rPr>
                        <w:t>English</w:t>
                      </w:r>
                    </w:p>
                    <w:p w14:paraId="28DAFF26" w14:textId="068DB98E" w:rsidR="000C27DF" w:rsidRPr="00CE65A6" w:rsidRDefault="009026A6" w:rsidP="000B3EA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70" w:hanging="357"/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>Class Story</w:t>
                      </w:r>
                      <w:r w:rsidR="00C01BDE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 xml:space="preserve"> – </w:t>
                      </w:r>
                      <w:r w:rsidR="00647CEB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>Hodgeheg by Dick      King-Smith</w:t>
                      </w:r>
                    </w:p>
                    <w:p w14:paraId="33E35402" w14:textId="5CD07DD1" w:rsidR="00A42A19" w:rsidRDefault="00A42A19" w:rsidP="000B3EA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70" w:hanging="357"/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</w:pPr>
                      <w:r w:rsidRPr="00CE65A6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 xml:space="preserve">WRITER </w:t>
                      </w:r>
                      <w:r w:rsidR="005431A6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>–</w:t>
                      </w:r>
                      <w:r w:rsidRPr="00CE65A6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 xml:space="preserve"> </w:t>
                      </w:r>
                      <w:r w:rsidR="00360C9A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>Hodgeheg</w:t>
                      </w:r>
                    </w:p>
                    <w:p w14:paraId="2C8DA150" w14:textId="0E5E275B" w:rsidR="00392890" w:rsidRDefault="00F74F42" w:rsidP="00CE65A6">
                      <w:pPr>
                        <w:pStyle w:val="ListParagraph"/>
                        <w:ind w:left="470"/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>Character description</w:t>
                      </w:r>
                      <w:r w:rsidR="00360C9A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 xml:space="preserve"> (Max)</w:t>
                      </w:r>
                    </w:p>
                    <w:p w14:paraId="136B597E" w14:textId="333A783A" w:rsidR="00F74F42" w:rsidRDefault="00360C9A" w:rsidP="00CE65A6">
                      <w:pPr>
                        <w:pStyle w:val="ListParagraph"/>
                        <w:ind w:left="470"/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>Recount of a journey</w:t>
                      </w:r>
                    </w:p>
                    <w:p w14:paraId="07679C6E" w14:textId="1C3C71A0" w:rsidR="00F74F42" w:rsidRPr="00CE65A6" w:rsidRDefault="00360C9A" w:rsidP="00CE65A6">
                      <w:pPr>
                        <w:pStyle w:val="ListParagraph"/>
                        <w:ind w:left="470"/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>Oracy – History debate</w:t>
                      </w:r>
                      <w:r w:rsidR="00FD0841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 xml:space="preserve"> </w:t>
                      </w:r>
                      <w:r w:rsidR="00265378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 xml:space="preserve">‘Would you prefer to live in </w:t>
                      </w:r>
                      <w:r w:rsidR="00182761">
                        <w:rPr>
                          <w:rFonts w:ascii="Twinkl Cursive Unlooped" w:hAnsi="Twinkl Cursive Unlooped"/>
                          <w:color w:val="FF0000"/>
                          <w:sz w:val="24"/>
                          <w:szCs w:val="28"/>
                        </w:rPr>
                        <w:t>the Stone Age, Bronze Age or Iron Age?</w:t>
                      </w:r>
                    </w:p>
                  </w:txbxContent>
                </v:textbox>
              </v:shape>
            </w:pict>
          </mc:Fallback>
        </mc:AlternateContent>
      </w:r>
      <w:r w:rsidR="002653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B07621" wp14:editId="2CBEEF4B">
                <wp:simplePos x="0" y="0"/>
                <wp:positionH relativeFrom="margin">
                  <wp:posOffset>-381000</wp:posOffset>
                </wp:positionH>
                <wp:positionV relativeFrom="paragraph">
                  <wp:posOffset>5275580</wp:posOffset>
                </wp:positionV>
                <wp:extent cx="3200400" cy="1514475"/>
                <wp:effectExtent l="19050" t="1905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514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11F98" w14:textId="6841EF0B" w:rsidR="008B732A" w:rsidRPr="00102FB8" w:rsidRDefault="00336995" w:rsidP="00322B0A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DT – Mechanical sy</w:t>
                            </w:r>
                            <w:r w:rsidR="00D0034B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tems</w:t>
                            </w:r>
                            <w:r w:rsidR="00D0034B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: Making a slingshot car</w:t>
                            </w:r>
                          </w:p>
                          <w:p w14:paraId="16FF801D" w14:textId="77777777" w:rsidR="00E11187" w:rsidRDefault="00E11187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Food around the world</w:t>
                            </w:r>
                          </w:p>
                          <w:p w14:paraId="2BBE10DF" w14:textId="77777777" w:rsidR="00E11187" w:rsidRDefault="00E11187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Cutting and peeling</w:t>
                            </w:r>
                          </w:p>
                          <w:p w14:paraId="7BBA664E" w14:textId="77777777" w:rsidR="004D0608" w:rsidRDefault="004D0608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Tasting seasonal ingredients</w:t>
                            </w:r>
                          </w:p>
                          <w:p w14:paraId="6049028A" w14:textId="77777777" w:rsidR="00435CD4" w:rsidRDefault="004D0608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Making a mock up dish</w:t>
                            </w:r>
                          </w:p>
                          <w:p w14:paraId="251096D7" w14:textId="2C756567" w:rsidR="002748A7" w:rsidRDefault="00435CD4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Evaluate the dish</w:t>
                            </w:r>
                            <w:r w:rsidR="00195FD3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07621" id="Text Box 8" o:spid="_x0000_s1033" type="#_x0000_t202" style="position:absolute;margin-left:-30pt;margin-top:415.4pt;width:252pt;height:119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" fillcolor="#deeaf6 [660]" strokeweight="3pt">
                <v:fill opacity="35466f"/>
                <v:textbox>
                  <w:txbxContent>
                    <w:p w14:paraId="78811F98" w14:textId="6841EF0B" w:rsidR="008B732A" w:rsidRPr="00102FB8" w:rsidRDefault="00336995" w:rsidP="00322B0A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DT – Mechanical sy</w:t>
                      </w:r>
                      <w:r w:rsidR="00D0034B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s</w:t>
                      </w:r>
                      <w: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tems</w:t>
                      </w:r>
                      <w:r w:rsidR="00D0034B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: Making a slingshot car</w:t>
                      </w:r>
                    </w:p>
                    <w:p w14:paraId="16FF801D" w14:textId="77777777" w:rsidR="00E11187" w:rsidRDefault="00E11187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Food around the world</w:t>
                      </w:r>
                    </w:p>
                    <w:p w14:paraId="2BBE10DF" w14:textId="77777777" w:rsidR="00E11187" w:rsidRDefault="00E11187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Cutting and peeling</w:t>
                      </w:r>
                    </w:p>
                    <w:p w14:paraId="7BBA664E" w14:textId="77777777" w:rsidR="004D0608" w:rsidRDefault="004D0608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Tasting seasonal ingredients</w:t>
                      </w:r>
                    </w:p>
                    <w:p w14:paraId="6049028A" w14:textId="77777777" w:rsidR="00435CD4" w:rsidRDefault="004D0608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Making a mock up dish</w:t>
                      </w:r>
                    </w:p>
                    <w:p w14:paraId="251096D7" w14:textId="2C756567" w:rsidR="002748A7" w:rsidRDefault="00435CD4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Evaluate the dish</w:t>
                      </w:r>
                      <w:r w:rsidR="00195FD3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46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E0C5883" wp14:editId="19605AAC">
                <wp:simplePos x="0" y="0"/>
                <wp:positionH relativeFrom="margin">
                  <wp:posOffset>2800350</wp:posOffset>
                </wp:positionH>
                <wp:positionV relativeFrom="paragraph">
                  <wp:posOffset>-467994</wp:posOffset>
                </wp:positionV>
                <wp:extent cx="3078480" cy="2305050"/>
                <wp:effectExtent l="19050" t="19050" r="2667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2305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6700DB2" w14:textId="3E000434" w:rsidR="0005151E" w:rsidRPr="001B3F17" w:rsidRDefault="00A77310" w:rsidP="005E5C43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4"/>
                                <w:szCs w:val="28"/>
                                <w:u w:val="single"/>
                              </w:rPr>
                              <w:t>History</w:t>
                            </w:r>
                            <w:r w:rsidR="00CA13F0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4"/>
                                <w:szCs w:val="28"/>
                                <w:u w:val="single"/>
                              </w:rPr>
                              <w:t xml:space="preserve"> – 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4"/>
                                <w:szCs w:val="28"/>
                                <w:u w:val="single"/>
                              </w:rPr>
                              <w:t>Would you prefer to live in the Stone Age, Bro</w:t>
                            </w:r>
                            <w:r w:rsidR="00CB7A23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4"/>
                                <w:szCs w:val="28"/>
                                <w:u w:val="single"/>
                              </w:rPr>
                              <w:t>nze Age or Iron Age?</w:t>
                            </w:r>
                          </w:p>
                          <w:p w14:paraId="24B2BB66" w14:textId="18ECEC00" w:rsidR="004E654B" w:rsidRPr="001B3F17" w:rsidRDefault="002D65AE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 xml:space="preserve">How </w:t>
                            </w:r>
                            <w:r w:rsidR="00CB7A23"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long ago did prehistoric man live</w:t>
                            </w:r>
                            <w:r w:rsidR="00A323BF"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  <w:p w14:paraId="0FF52B2F" w14:textId="72C701E4" w:rsidR="005008CD" w:rsidRPr="001B3F17" w:rsidRDefault="00547B21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What does Skara Brae tell us about the Stone Age</w:t>
                            </w:r>
                            <w:r w:rsidR="00B34623"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  <w:p w14:paraId="3448E480" w14:textId="01430370" w:rsidR="004E1B76" w:rsidRDefault="00B34623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Who was this Bronze Age man</w:t>
                            </w:r>
                            <w:r w:rsidR="00384B91"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  <w:p w14:paraId="42ACEA76" w14:textId="270764B9" w:rsidR="00466113" w:rsidRDefault="006E4A53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What was the impact of bronze in prehistoric Britain</w:t>
                            </w:r>
                            <w:r w:rsidR="0031738E"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  <w:p w14:paraId="5D20E7E9" w14:textId="45D5F72D" w:rsidR="005B372B" w:rsidRPr="00FD0841" w:rsidRDefault="00FD0841" w:rsidP="007235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</w:pPr>
                            <w:r w:rsidRPr="00FD0841"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How did trade change lives in the Iron Age</w:t>
                            </w:r>
                            <w:r w:rsidR="00A669CD" w:rsidRPr="00FD0841">
                              <w:rPr>
                                <w:rFonts w:ascii="Twinkl Cursive Unlooped" w:hAnsi="Twinkl Cursive Unlooped"/>
                                <w:color w:val="0070C0"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C5883" id="Text Box 5" o:spid="_x0000_s1034" type="#_x0000_t202" style="position:absolute;margin-left:220.5pt;margin-top:-36.85pt;width:242.4pt;height:181.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" fillcolor="#deeaf6 [660]" strokecolor="#0070c0" strokeweight="3pt">
                <v:fill opacity="35466f"/>
                <v:textbox>
                  <w:txbxContent>
                    <w:p w14:paraId="36700DB2" w14:textId="3E000434" w:rsidR="0005151E" w:rsidRPr="001B3F17" w:rsidRDefault="00A77310" w:rsidP="005E5C43">
                      <w:pPr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4"/>
                          <w:szCs w:val="28"/>
                          <w:u w:val="single"/>
                        </w:rPr>
                        <w:t>History</w:t>
                      </w:r>
                      <w:r w:rsidR="00CA13F0"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4"/>
                          <w:szCs w:val="28"/>
                          <w:u w:val="single"/>
                        </w:rPr>
                        <w:t xml:space="preserve"> – </w:t>
                      </w:r>
                      <w:r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4"/>
                          <w:szCs w:val="28"/>
                          <w:u w:val="single"/>
                        </w:rPr>
                        <w:t>Would you prefer to live in the Stone Age, Bro</w:t>
                      </w:r>
                      <w:r w:rsidR="00CB7A23"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4"/>
                          <w:szCs w:val="28"/>
                          <w:u w:val="single"/>
                        </w:rPr>
                        <w:t>nze Age or Iron Age?</w:t>
                      </w:r>
                    </w:p>
                    <w:p w14:paraId="24B2BB66" w14:textId="18ECEC00" w:rsidR="004E654B" w:rsidRPr="001B3F17" w:rsidRDefault="002D65AE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 xml:space="preserve">How </w:t>
                      </w:r>
                      <w:r w:rsidR="00CB7A23"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long ago did prehistoric man live</w:t>
                      </w:r>
                      <w:r w:rsidR="00A323BF"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?</w:t>
                      </w:r>
                    </w:p>
                    <w:p w14:paraId="0FF52B2F" w14:textId="72C701E4" w:rsidR="005008CD" w:rsidRPr="001B3F17" w:rsidRDefault="00547B21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What does Skara Brae tell us about the Stone Age</w:t>
                      </w:r>
                      <w:r w:rsidR="00B34623"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?</w:t>
                      </w:r>
                    </w:p>
                    <w:p w14:paraId="3448E480" w14:textId="01430370" w:rsidR="004E1B76" w:rsidRDefault="00B34623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Who was this Bronze Age man</w:t>
                      </w:r>
                      <w:r w:rsidR="00384B91"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?</w:t>
                      </w:r>
                    </w:p>
                    <w:p w14:paraId="42ACEA76" w14:textId="270764B9" w:rsidR="00466113" w:rsidRDefault="006E4A53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What was the impact of bronze in prehistoric Britain</w:t>
                      </w:r>
                      <w:r w:rsidR="0031738E"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?</w:t>
                      </w:r>
                    </w:p>
                    <w:p w14:paraId="5D20E7E9" w14:textId="45D5F72D" w:rsidR="005B372B" w:rsidRPr="00FD0841" w:rsidRDefault="00FD0841" w:rsidP="007235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</w:pPr>
                      <w:r w:rsidRPr="00FD0841"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How did trade change lives in the Iron Age</w:t>
                      </w:r>
                      <w:r w:rsidR="00A669CD" w:rsidRPr="00FD0841">
                        <w:rPr>
                          <w:rFonts w:ascii="Twinkl Cursive Unlooped" w:hAnsi="Twinkl Cursive Unlooped"/>
                          <w:color w:val="0070C0"/>
                          <w:sz w:val="24"/>
                          <w:szCs w:val="28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2E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64DF69" wp14:editId="27E71546">
                <wp:simplePos x="0" y="0"/>
                <wp:positionH relativeFrom="page">
                  <wp:posOffset>8462406</wp:posOffset>
                </wp:positionH>
                <wp:positionV relativeFrom="paragraph">
                  <wp:posOffset>1393711</wp:posOffset>
                </wp:positionV>
                <wp:extent cx="1982470" cy="3591048"/>
                <wp:effectExtent l="19050" t="19050" r="1778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2470" cy="359104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0CA8AD51" w14:textId="24FAEF0D" w:rsidR="004B1D01" w:rsidRPr="007F3690" w:rsidRDefault="009E2E1C" w:rsidP="003F6CCA">
                            <w:pPr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7F3690"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24"/>
                                <w:szCs w:val="28"/>
                                <w:u w:val="single"/>
                              </w:rPr>
                              <w:t xml:space="preserve">RE– </w:t>
                            </w:r>
                            <w:r w:rsidR="00D45DC0"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24"/>
                                <w:szCs w:val="28"/>
                                <w:u w:val="single"/>
                              </w:rPr>
                              <w:t>What is prayer?</w:t>
                            </w:r>
                          </w:p>
                          <w:p w14:paraId="4AC2B666" w14:textId="7063F3D3" w:rsidR="004B1D01" w:rsidRPr="007F3690" w:rsidRDefault="005C7F39" w:rsidP="0085554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 w:rsidRPr="007F3690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 xml:space="preserve">What </w:t>
                            </w:r>
                            <w:r w:rsidR="002D111D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 xml:space="preserve">is </w:t>
                            </w:r>
                            <w:r w:rsidR="00D45DC0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prayer</w:t>
                            </w:r>
                            <w:r w:rsidRPr="007F3690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?</w:t>
                            </w:r>
                            <w:r w:rsidR="009E6436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 xml:space="preserve"> Is prayer helpful?</w:t>
                            </w:r>
                          </w:p>
                          <w:p w14:paraId="1812E3F6" w14:textId="70BAE13D" w:rsidR="00A54023" w:rsidRDefault="009E6436" w:rsidP="0085554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 xml:space="preserve">How and why do Muslims pray in </w:t>
                            </w:r>
                            <w:r w:rsidR="00F1217B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various</w:t>
                            </w: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 xml:space="preserve"> ways?</w:t>
                            </w:r>
                          </w:p>
                          <w:p w14:paraId="17F89026" w14:textId="3530467A" w:rsidR="00F1217B" w:rsidRDefault="00F1217B" w:rsidP="0085554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What do Muslim children say about prayer?</w:t>
                            </w:r>
                          </w:p>
                          <w:p w14:paraId="2EEE3708" w14:textId="0E98F558" w:rsidR="00FB081C" w:rsidRDefault="00531C3E" w:rsidP="0085554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 xml:space="preserve">How and why do </w:t>
                            </w:r>
                            <w:r w:rsidR="00EC1E76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Christian children pray?</w:t>
                            </w:r>
                          </w:p>
                          <w:p w14:paraId="7B67019B" w14:textId="48DF0B93" w:rsidR="00EC1E76" w:rsidRDefault="00A21C56" w:rsidP="0085554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 xml:space="preserve">How do Muslims pray and worship at home and in the </w:t>
                            </w:r>
                            <w:r w:rsidR="00A3180F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Mandir</w:t>
                            </w:r>
                            <w:r w:rsidR="00673785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  <w:p w14:paraId="716E949C" w14:textId="533FBFB0" w:rsidR="00673785" w:rsidRPr="007F3690" w:rsidRDefault="00A3180F" w:rsidP="0085554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 xml:space="preserve">What is precious </w:t>
                            </w:r>
                            <w:r w:rsidR="008E504C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and how do you say thank you?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4DF69" id="Text Box 12" o:spid="_x0000_s1035" type="#_x0000_t202" style="position:absolute;margin-left:666.35pt;margin-top:109.75pt;width:156.1pt;height:282.7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" fillcolor="#deeaf6 [660]" strokecolor="#ed7d31 [3205]" strokeweight="3pt">
                <v:fill opacity="35466f"/>
                <v:textbox>
                  <w:txbxContent>
                    <w:p w14:paraId="0CA8AD51" w14:textId="24FAEF0D" w:rsidR="004B1D01" w:rsidRPr="007F3690" w:rsidRDefault="009E2E1C" w:rsidP="003F6CCA">
                      <w:pPr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24"/>
                          <w:szCs w:val="28"/>
                          <w:u w:val="single"/>
                        </w:rPr>
                      </w:pPr>
                      <w:r w:rsidRPr="007F3690"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24"/>
                          <w:szCs w:val="28"/>
                          <w:u w:val="single"/>
                        </w:rPr>
                        <w:t xml:space="preserve">RE– </w:t>
                      </w:r>
                      <w:r w:rsidR="00D45DC0"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24"/>
                          <w:szCs w:val="28"/>
                          <w:u w:val="single"/>
                        </w:rPr>
                        <w:t>What is prayer?</w:t>
                      </w:r>
                    </w:p>
                    <w:p w14:paraId="4AC2B666" w14:textId="7063F3D3" w:rsidR="004B1D01" w:rsidRPr="007F3690" w:rsidRDefault="005C7F39" w:rsidP="0085554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 w:rsidRPr="007F3690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 xml:space="preserve">What </w:t>
                      </w:r>
                      <w:r w:rsidR="002D111D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 xml:space="preserve">is </w:t>
                      </w:r>
                      <w:r w:rsidR="00D45DC0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>prayer</w:t>
                      </w:r>
                      <w:r w:rsidRPr="007F3690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>?</w:t>
                      </w:r>
                      <w:r w:rsidR="009E6436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 xml:space="preserve"> Is prayer helpful?</w:t>
                      </w:r>
                    </w:p>
                    <w:p w14:paraId="1812E3F6" w14:textId="70BAE13D" w:rsidR="00A54023" w:rsidRDefault="009E6436" w:rsidP="0085554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 xml:space="preserve">How and why do Muslims pray in </w:t>
                      </w:r>
                      <w:r w:rsidR="00F1217B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>various</w:t>
                      </w: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 xml:space="preserve"> ways?</w:t>
                      </w:r>
                    </w:p>
                    <w:p w14:paraId="17F89026" w14:textId="3530467A" w:rsidR="00F1217B" w:rsidRDefault="00F1217B" w:rsidP="0085554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>What do Muslim children say about prayer?</w:t>
                      </w:r>
                    </w:p>
                    <w:p w14:paraId="2EEE3708" w14:textId="0E98F558" w:rsidR="00FB081C" w:rsidRDefault="00531C3E" w:rsidP="0085554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 xml:space="preserve">How and why do </w:t>
                      </w:r>
                      <w:r w:rsidR="00EC1E76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>Christian children pray?</w:t>
                      </w:r>
                    </w:p>
                    <w:p w14:paraId="7B67019B" w14:textId="48DF0B93" w:rsidR="00EC1E76" w:rsidRDefault="00A21C56" w:rsidP="0085554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 xml:space="preserve">How do Muslims pray and worship at home and in the </w:t>
                      </w:r>
                      <w:r w:rsidR="00A3180F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>Mandir</w:t>
                      </w:r>
                      <w:r w:rsidR="00673785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>?</w:t>
                      </w:r>
                    </w:p>
                    <w:p w14:paraId="716E949C" w14:textId="533FBFB0" w:rsidR="00673785" w:rsidRPr="007F3690" w:rsidRDefault="00A3180F" w:rsidP="0085554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 xml:space="preserve">What is precious </w:t>
                      </w:r>
                      <w:r w:rsidR="008E504C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4"/>
                          <w:szCs w:val="28"/>
                        </w:rPr>
                        <w:t>and how do you say thank you?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E2E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FA8FC5C" wp14:editId="0298A3CA">
                <wp:simplePos x="0" y="0"/>
                <wp:positionH relativeFrom="margin">
                  <wp:posOffset>6238875</wp:posOffset>
                </wp:positionH>
                <wp:positionV relativeFrom="paragraph">
                  <wp:posOffset>5139509</wp:posOffset>
                </wp:positionV>
                <wp:extent cx="3775710" cy="1524000"/>
                <wp:effectExtent l="19050" t="19050" r="1524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5710" cy="1524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E63FE78" w14:textId="10B7E6AB" w:rsidR="00E77044" w:rsidRPr="000A67DE" w:rsidRDefault="00322B0A" w:rsidP="001D4751">
                            <w:pPr>
                              <w:rPr>
                                <w:rFonts w:ascii="Twinkl Cursive Unlooped" w:hAnsi="Twinkl Cursive Unlooped"/>
                                <w:b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A67DE">
                              <w:rPr>
                                <w:rFonts w:ascii="Twinkl Cursive Unlooped" w:hAnsi="Twinkl Cursive Unlooped"/>
                                <w:b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  <w:r w:rsidR="00153AF7" w:rsidRPr="000A67DE">
                              <w:rPr>
                                <w:rFonts w:ascii="Twinkl Cursive Unlooped" w:hAnsi="Twinkl Cursive Unlooped"/>
                                <w:b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 w:rsidR="000939EE">
                              <w:rPr>
                                <w:rFonts w:ascii="Twinkl Cursive Unlooped" w:hAnsi="Twinkl Cursive Unlooped"/>
                                <w:b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Animals: Movement and Nutrition</w:t>
                            </w:r>
                          </w:p>
                          <w:p w14:paraId="13060EAB" w14:textId="29C2BCB8" w:rsidR="008C25D3" w:rsidRDefault="004063B0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  <w:t xml:space="preserve">Skeletons </w:t>
                            </w:r>
                          </w:p>
                          <w:p w14:paraId="18E9DA42" w14:textId="5E52B5AE" w:rsidR="005029DC" w:rsidRDefault="004063B0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  <w:t>The bones in our body</w:t>
                            </w:r>
                          </w:p>
                          <w:p w14:paraId="23965EF3" w14:textId="19AF1018" w:rsidR="005029DC" w:rsidRDefault="004063B0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  <w:t>Muscle and movement</w:t>
                            </w:r>
                          </w:p>
                          <w:p w14:paraId="2FAC8C41" w14:textId="350F1900" w:rsidR="005029DC" w:rsidRDefault="004063B0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  <w:t xml:space="preserve">Eating for survival </w:t>
                            </w:r>
                          </w:p>
                          <w:p w14:paraId="72C22754" w14:textId="3E6AAFB7" w:rsidR="005029DC" w:rsidRDefault="008D76DF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  <w:t>Nutrient groups</w:t>
                            </w:r>
                          </w:p>
                          <w:p w14:paraId="1F4CA454" w14:textId="3C14411E" w:rsidR="00684B4D" w:rsidRPr="000A67DE" w:rsidRDefault="008D76DF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4"/>
                                <w:szCs w:val="24"/>
                              </w:rPr>
                              <w:t>Balanced diets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8FC5C" id="Text Box 6" o:spid="_x0000_s1036" type="#_x0000_t202" style="position:absolute;margin-left:491.25pt;margin-top:404.7pt;width:297.3pt;height:120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" fillcolor="#deeaf6 [660]" strokecolor="#00b050" strokeweight="3pt">
                <v:fill opacity="35466f"/>
                <v:textbox>
                  <w:txbxContent>
                    <w:p w14:paraId="3E63FE78" w14:textId="10B7E6AB" w:rsidR="00E77044" w:rsidRPr="000A67DE" w:rsidRDefault="00322B0A" w:rsidP="001D4751">
                      <w:pPr>
                        <w:rPr>
                          <w:rFonts w:ascii="Twinkl Cursive Unlooped" w:hAnsi="Twinkl Cursive Unlooped"/>
                          <w:b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0A67DE">
                        <w:rPr>
                          <w:rFonts w:ascii="Twinkl Cursive Unlooped" w:hAnsi="Twinkl Cursive Unlooped"/>
                          <w:b/>
                          <w:color w:val="00B050"/>
                          <w:sz w:val="24"/>
                          <w:szCs w:val="24"/>
                          <w:u w:val="single"/>
                        </w:rPr>
                        <w:t>Science</w:t>
                      </w:r>
                      <w:r w:rsidR="00153AF7" w:rsidRPr="000A67DE">
                        <w:rPr>
                          <w:rFonts w:ascii="Twinkl Cursive Unlooped" w:hAnsi="Twinkl Cursive Unlooped"/>
                          <w:b/>
                          <w:color w:val="00B050"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 w:rsidR="000939EE">
                        <w:rPr>
                          <w:rFonts w:ascii="Twinkl Cursive Unlooped" w:hAnsi="Twinkl Cursive Unlooped"/>
                          <w:b/>
                          <w:color w:val="00B050"/>
                          <w:sz w:val="24"/>
                          <w:szCs w:val="24"/>
                          <w:u w:val="single"/>
                        </w:rPr>
                        <w:t>Animals: Movement and Nutrition</w:t>
                      </w:r>
                    </w:p>
                    <w:p w14:paraId="13060EAB" w14:textId="29C2BCB8" w:rsidR="008C25D3" w:rsidRDefault="004063B0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  <w:t xml:space="preserve">Skeletons </w:t>
                      </w:r>
                    </w:p>
                    <w:p w14:paraId="18E9DA42" w14:textId="5E52B5AE" w:rsidR="005029DC" w:rsidRDefault="004063B0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  <w:t>The bones in our body</w:t>
                      </w:r>
                    </w:p>
                    <w:p w14:paraId="23965EF3" w14:textId="19AF1018" w:rsidR="005029DC" w:rsidRDefault="004063B0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  <w:t>Muscle and movement</w:t>
                      </w:r>
                    </w:p>
                    <w:p w14:paraId="2FAC8C41" w14:textId="350F1900" w:rsidR="005029DC" w:rsidRDefault="004063B0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  <w:t xml:space="preserve">Eating for survival </w:t>
                      </w:r>
                    </w:p>
                    <w:p w14:paraId="72C22754" w14:textId="3E6AAFB7" w:rsidR="005029DC" w:rsidRDefault="008D76DF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  <w:t>Nutrient groups</w:t>
                      </w:r>
                    </w:p>
                    <w:p w14:paraId="1F4CA454" w14:textId="3C14411E" w:rsidR="00684B4D" w:rsidRPr="000A67DE" w:rsidRDefault="008D76DF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4"/>
                          <w:szCs w:val="24"/>
                        </w:rPr>
                        <w:t>Balanced diets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79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DECD8BD" wp14:editId="0E37B5B2">
                <wp:simplePos x="0" y="0"/>
                <wp:positionH relativeFrom="margin">
                  <wp:posOffset>2609851</wp:posOffset>
                </wp:positionH>
                <wp:positionV relativeFrom="paragraph">
                  <wp:posOffset>1989455</wp:posOffset>
                </wp:positionV>
                <wp:extent cx="3219450" cy="1123950"/>
                <wp:effectExtent l="19050" t="19050" r="38100" b="5715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9450" cy="1123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D4F96B2" w14:textId="77777777" w:rsidR="004E777D" w:rsidRPr="001579FF" w:rsidRDefault="004E777D" w:rsidP="000815B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1579FF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 xml:space="preserve">Learning Map: </w:t>
                            </w:r>
                          </w:p>
                          <w:p w14:paraId="57C33E8C" w14:textId="1D050EFA" w:rsidR="000815BA" w:rsidRPr="001579FF" w:rsidRDefault="006F1363" w:rsidP="000815B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1579FF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 xml:space="preserve">Year </w:t>
                            </w:r>
                            <w:r w:rsidR="00EF4EB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>3</w:t>
                            </w:r>
                            <w:r w:rsidRPr="001579FF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4E777D" w:rsidRPr="001579FF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 xml:space="preserve">Term </w:t>
                            </w:r>
                            <w:r w:rsidR="00EF4EB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>1</w:t>
                            </w:r>
                            <w:r w:rsidRPr="001579FF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 xml:space="preserve"> 202</w:t>
                            </w:r>
                            <w:r w:rsidR="00EF4EB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>6</w:t>
                            </w:r>
                            <w:r w:rsidR="00EF640F" w:rsidRPr="001579FF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>/2</w:t>
                            </w:r>
                            <w:r w:rsidR="00EF4EB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  <w:u w:val="single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ECD8BD" id="AutoShape 11" o:spid="_x0000_s1037" style="position:absolute;margin-left:205.5pt;margin-top:156.65pt;width:253.5pt;height:88.5pt;z-index: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" strokecolor="#f2f2f2 [3041]" strokeweight="3pt">
                <v:fill r:id="rId11" o:title="" recolor="t" rotate="t" type="tile"/>
                <v:shadow on="t" color="#1f4d78 [1604]" opacity=".5" offset="1pt"/>
                <v:textbox>
                  <w:txbxContent>
                    <w:p w14:paraId="3D4F96B2" w14:textId="77777777" w:rsidR="004E777D" w:rsidRPr="001579FF" w:rsidRDefault="004E777D" w:rsidP="000815BA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</w:pPr>
                      <w:r w:rsidRPr="001579FF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 xml:space="preserve">Learning Map: </w:t>
                      </w:r>
                    </w:p>
                    <w:p w14:paraId="57C33E8C" w14:textId="1D050EFA" w:rsidR="000815BA" w:rsidRPr="001579FF" w:rsidRDefault="006F1363" w:rsidP="000815BA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</w:pPr>
                      <w:r w:rsidRPr="001579FF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 xml:space="preserve">Year </w:t>
                      </w:r>
                      <w:r w:rsidR="00EF4EB9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>3</w:t>
                      </w:r>
                      <w:r w:rsidRPr="001579FF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  <w:r w:rsidR="004E777D" w:rsidRPr="001579FF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 xml:space="preserve">Term </w:t>
                      </w:r>
                      <w:r w:rsidR="00EF4EB9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>1</w:t>
                      </w:r>
                      <w:r w:rsidRPr="001579FF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 xml:space="preserve"> 202</w:t>
                      </w:r>
                      <w:r w:rsidR="00EF4EB9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>6</w:t>
                      </w:r>
                      <w:r w:rsidR="00EF640F" w:rsidRPr="001579FF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>/2</w:t>
                      </w:r>
                      <w:r w:rsidR="00EF4EB9">
                        <w:rPr>
                          <w:rFonts w:ascii="Twinkl Cursive Unlooped" w:hAnsi="Twinkl Cursive Unlooped"/>
                          <w:sz w:val="44"/>
                          <w:szCs w:val="44"/>
                          <w:u w:val="single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14911" w:rsidRPr="00E20EC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3D43D29D" wp14:editId="1F0865F2">
            <wp:simplePos x="0" y="0"/>
            <wp:positionH relativeFrom="column">
              <wp:posOffset>8342416</wp:posOffset>
            </wp:positionH>
            <wp:positionV relativeFrom="paragraph">
              <wp:posOffset>-562764</wp:posOffset>
            </wp:positionV>
            <wp:extent cx="1638819" cy="1890149"/>
            <wp:effectExtent l="0" t="0" r="0" b="0"/>
            <wp:wrapNone/>
            <wp:docPr id="7" name="Picture 7" descr="C:\Users\Teacher\AppData\Local\Microsoft\Windows\Temporary Internet Files\Content.IE5\X0ED7LGK\Value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X0ED7LGK\Values Log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509" cy="189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7D83" w:rsidRPr="000815BA" w:rsidSect="0083721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48FA2" w14:textId="77777777" w:rsidR="0039304A" w:rsidRDefault="0039304A" w:rsidP="000815BA">
      <w:r>
        <w:separator/>
      </w:r>
    </w:p>
  </w:endnote>
  <w:endnote w:type="continuationSeparator" w:id="0">
    <w:p w14:paraId="57892633" w14:textId="77777777" w:rsidR="0039304A" w:rsidRDefault="0039304A" w:rsidP="0008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0815BA" w:rsidRDefault="000815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D3EC" w14:textId="77777777" w:rsidR="000815BA" w:rsidRDefault="000815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B378F" w14:textId="77777777" w:rsidR="000815BA" w:rsidRDefault="000815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117B3" w14:textId="77777777" w:rsidR="0039304A" w:rsidRDefault="0039304A" w:rsidP="000815BA">
      <w:r>
        <w:separator/>
      </w:r>
    </w:p>
  </w:footnote>
  <w:footnote w:type="continuationSeparator" w:id="0">
    <w:p w14:paraId="58FE620A" w14:textId="77777777" w:rsidR="0039304A" w:rsidRDefault="0039304A" w:rsidP="00081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5DF81873" w:rsidR="000815BA" w:rsidRDefault="000815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FD9C" w14:textId="11CED4E3" w:rsidR="000815BA" w:rsidRDefault="000815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A809" w14:textId="070B779B" w:rsidR="000815BA" w:rsidRDefault="000815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70358"/>
    <w:multiLevelType w:val="hybridMultilevel"/>
    <w:tmpl w:val="DDAA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65461"/>
    <w:multiLevelType w:val="hybridMultilevel"/>
    <w:tmpl w:val="B7A842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E73A66"/>
    <w:multiLevelType w:val="hybridMultilevel"/>
    <w:tmpl w:val="4DF29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1D548D"/>
    <w:multiLevelType w:val="hybridMultilevel"/>
    <w:tmpl w:val="D5B4D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56D5E"/>
    <w:multiLevelType w:val="hybridMultilevel"/>
    <w:tmpl w:val="16647F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2B4347"/>
    <w:multiLevelType w:val="hybridMultilevel"/>
    <w:tmpl w:val="237E1E8C"/>
    <w:lvl w:ilvl="0" w:tplc="05DE7154">
      <w:numFmt w:val="bullet"/>
      <w:lvlText w:val=""/>
      <w:lvlJc w:val="left"/>
      <w:pPr>
        <w:ind w:left="1791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num w:numId="1" w16cid:durableId="423645909">
    <w:abstractNumId w:val="2"/>
  </w:num>
  <w:num w:numId="2" w16cid:durableId="764956155">
    <w:abstractNumId w:val="1"/>
  </w:num>
  <w:num w:numId="3" w16cid:durableId="1238249863">
    <w:abstractNumId w:val="4"/>
  </w:num>
  <w:num w:numId="4" w16cid:durableId="1058672325">
    <w:abstractNumId w:val="3"/>
  </w:num>
  <w:num w:numId="5" w16cid:durableId="1747680908">
    <w:abstractNumId w:val="0"/>
  </w:num>
  <w:num w:numId="6" w16cid:durableId="19051396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5BA"/>
    <w:rsid w:val="0000615C"/>
    <w:rsid w:val="00006442"/>
    <w:rsid w:val="000069FF"/>
    <w:rsid w:val="00016C3A"/>
    <w:rsid w:val="00017684"/>
    <w:rsid w:val="0003392F"/>
    <w:rsid w:val="000457E4"/>
    <w:rsid w:val="00047272"/>
    <w:rsid w:val="00047E16"/>
    <w:rsid w:val="0005151E"/>
    <w:rsid w:val="00057C3B"/>
    <w:rsid w:val="000815BA"/>
    <w:rsid w:val="0008437B"/>
    <w:rsid w:val="000939EE"/>
    <w:rsid w:val="000A67DE"/>
    <w:rsid w:val="000B3EAF"/>
    <w:rsid w:val="000B56DA"/>
    <w:rsid w:val="000B7A52"/>
    <w:rsid w:val="000C27DF"/>
    <w:rsid w:val="000D5C49"/>
    <w:rsid w:val="000D5CE5"/>
    <w:rsid w:val="000D73D4"/>
    <w:rsid w:val="000E4BCE"/>
    <w:rsid w:val="000E7FA5"/>
    <w:rsid w:val="00102FB8"/>
    <w:rsid w:val="00106217"/>
    <w:rsid w:val="00121BA0"/>
    <w:rsid w:val="0013417A"/>
    <w:rsid w:val="001412E5"/>
    <w:rsid w:val="00151FEF"/>
    <w:rsid w:val="00153AF7"/>
    <w:rsid w:val="001579FF"/>
    <w:rsid w:val="001601BE"/>
    <w:rsid w:val="00162063"/>
    <w:rsid w:val="001670E7"/>
    <w:rsid w:val="00171A70"/>
    <w:rsid w:val="00182761"/>
    <w:rsid w:val="00193EC3"/>
    <w:rsid w:val="00195FD3"/>
    <w:rsid w:val="00197605"/>
    <w:rsid w:val="00197E92"/>
    <w:rsid w:val="001B3F17"/>
    <w:rsid w:val="001C4345"/>
    <w:rsid w:val="001D4220"/>
    <w:rsid w:val="001D4751"/>
    <w:rsid w:val="001E14B1"/>
    <w:rsid w:val="001E4955"/>
    <w:rsid w:val="001E6215"/>
    <w:rsid w:val="001E6762"/>
    <w:rsid w:val="001F2CD7"/>
    <w:rsid w:val="00204652"/>
    <w:rsid w:val="00205B22"/>
    <w:rsid w:val="00205C9A"/>
    <w:rsid w:val="002064E3"/>
    <w:rsid w:val="00213C7A"/>
    <w:rsid w:val="00214911"/>
    <w:rsid w:val="00217E76"/>
    <w:rsid w:val="00225EE9"/>
    <w:rsid w:val="00252130"/>
    <w:rsid w:val="00260E74"/>
    <w:rsid w:val="00264C5A"/>
    <w:rsid w:val="00265378"/>
    <w:rsid w:val="00267731"/>
    <w:rsid w:val="00274380"/>
    <w:rsid w:val="002748A7"/>
    <w:rsid w:val="002904FD"/>
    <w:rsid w:val="002C2B6F"/>
    <w:rsid w:val="002D0E39"/>
    <w:rsid w:val="002D111D"/>
    <w:rsid w:val="002D37F6"/>
    <w:rsid w:val="002D4354"/>
    <w:rsid w:val="002D65AE"/>
    <w:rsid w:val="002E5D68"/>
    <w:rsid w:val="002F3024"/>
    <w:rsid w:val="0031738E"/>
    <w:rsid w:val="00322B0A"/>
    <w:rsid w:val="003234F0"/>
    <w:rsid w:val="00325BE1"/>
    <w:rsid w:val="00326A99"/>
    <w:rsid w:val="00331416"/>
    <w:rsid w:val="00336995"/>
    <w:rsid w:val="0034379E"/>
    <w:rsid w:val="003446A9"/>
    <w:rsid w:val="00351C49"/>
    <w:rsid w:val="00360C9A"/>
    <w:rsid w:val="00363F88"/>
    <w:rsid w:val="00384B91"/>
    <w:rsid w:val="00392890"/>
    <w:rsid w:val="0039304A"/>
    <w:rsid w:val="003A16C2"/>
    <w:rsid w:val="003B0DD1"/>
    <w:rsid w:val="003B43AB"/>
    <w:rsid w:val="003C37D8"/>
    <w:rsid w:val="003D5F79"/>
    <w:rsid w:val="003D6C95"/>
    <w:rsid w:val="003F6CCA"/>
    <w:rsid w:val="004063B0"/>
    <w:rsid w:val="00411401"/>
    <w:rsid w:val="00416615"/>
    <w:rsid w:val="00417392"/>
    <w:rsid w:val="00421792"/>
    <w:rsid w:val="00423793"/>
    <w:rsid w:val="00426B94"/>
    <w:rsid w:val="00433901"/>
    <w:rsid w:val="00435CD4"/>
    <w:rsid w:val="00447C03"/>
    <w:rsid w:val="00463F43"/>
    <w:rsid w:val="00466113"/>
    <w:rsid w:val="0047638F"/>
    <w:rsid w:val="00477432"/>
    <w:rsid w:val="00481449"/>
    <w:rsid w:val="004B1D01"/>
    <w:rsid w:val="004B41BA"/>
    <w:rsid w:val="004B4782"/>
    <w:rsid w:val="004C527D"/>
    <w:rsid w:val="004C67D5"/>
    <w:rsid w:val="004D0608"/>
    <w:rsid w:val="004D6F81"/>
    <w:rsid w:val="004E1B76"/>
    <w:rsid w:val="004E28FC"/>
    <w:rsid w:val="004E4702"/>
    <w:rsid w:val="004E654B"/>
    <w:rsid w:val="004E777D"/>
    <w:rsid w:val="004F2738"/>
    <w:rsid w:val="004F754C"/>
    <w:rsid w:val="005008CD"/>
    <w:rsid w:val="00500D89"/>
    <w:rsid w:val="005029DC"/>
    <w:rsid w:val="00504BC9"/>
    <w:rsid w:val="00511562"/>
    <w:rsid w:val="0051261F"/>
    <w:rsid w:val="00514191"/>
    <w:rsid w:val="00514E90"/>
    <w:rsid w:val="005179B7"/>
    <w:rsid w:val="00531C3E"/>
    <w:rsid w:val="005431A6"/>
    <w:rsid w:val="00543CFE"/>
    <w:rsid w:val="00547B21"/>
    <w:rsid w:val="005516E5"/>
    <w:rsid w:val="00553478"/>
    <w:rsid w:val="00553C76"/>
    <w:rsid w:val="00557050"/>
    <w:rsid w:val="005629A0"/>
    <w:rsid w:val="005906F1"/>
    <w:rsid w:val="00595FF9"/>
    <w:rsid w:val="005966FE"/>
    <w:rsid w:val="005A2CD1"/>
    <w:rsid w:val="005B372B"/>
    <w:rsid w:val="005B619C"/>
    <w:rsid w:val="005C072F"/>
    <w:rsid w:val="005C7F39"/>
    <w:rsid w:val="005E5C43"/>
    <w:rsid w:val="005E7D83"/>
    <w:rsid w:val="005F5C9F"/>
    <w:rsid w:val="00602360"/>
    <w:rsid w:val="00632EF5"/>
    <w:rsid w:val="0064747A"/>
    <w:rsid w:val="00647CEB"/>
    <w:rsid w:val="00653F34"/>
    <w:rsid w:val="00663ADE"/>
    <w:rsid w:val="006665EF"/>
    <w:rsid w:val="00673785"/>
    <w:rsid w:val="00676426"/>
    <w:rsid w:val="00684B4D"/>
    <w:rsid w:val="00695418"/>
    <w:rsid w:val="006A0881"/>
    <w:rsid w:val="006A68C3"/>
    <w:rsid w:val="006B6564"/>
    <w:rsid w:val="006C4DA7"/>
    <w:rsid w:val="006C6763"/>
    <w:rsid w:val="006E1498"/>
    <w:rsid w:val="006E3C11"/>
    <w:rsid w:val="006E4A53"/>
    <w:rsid w:val="006E5ED1"/>
    <w:rsid w:val="006F1363"/>
    <w:rsid w:val="006F1EDF"/>
    <w:rsid w:val="006F333A"/>
    <w:rsid w:val="006F5466"/>
    <w:rsid w:val="0070796E"/>
    <w:rsid w:val="00713EC5"/>
    <w:rsid w:val="00735DDC"/>
    <w:rsid w:val="007639F9"/>
    <w:rsid w:val="0077787B"/>
    <w:rsid w:val="00782DC1"/>
    <w:rsid w:val="00792912"/>
    <w:rsid w:val="007A5B19"/>
    <w:rsid w:val="007B1878"/>
    <w:rsid w:val="007B2FA6"/>
    <w:rsid w:val="007C3527"/>
    <w:rsid w:val="007C7804"/>
    <w:rsid w:val="007D0765"/>
    <w:rsid w:val="007D3E51"/>
    <w:rsid w:val="007D66B3"/>
    <w:rsid w:val="007F3690"/>
    <w:rsid w:val="007F3C76"/>
    <w:rsid w:val="0080275C"/>
    <w:rsid w:val="00805133"/>
    <w:rsid w:val="0080653F"/>
    <w:rsid w:val="008160C5"/>
    <w:rsid w:val="0081643D"/>
    <w:rsid w:val="00827916"/>
    <w:rsid w:val="00835C97"/>
    <w:rsid w:val="0083721F"/>
    <w:rsid w:val="00851D3B"/>
    <w:rsid w:val="00855549"/>
    <w:rsid w:val="00866A10"/>
    <w:rsid w:val="008679EA"/>
    <w:rsid w:val="0087425C"/>
    <w:rsid w:val="00874F68"/>
    <w:rsid w:val="008952A4"/>
    <w:rsid w:val="008957DB"/>
    <w:rsid w:val="008B3A2D"/>
    <w:rsid w:val="008B732A"/>
    <w:rsid w:val="008C25D3"/>
    <w:rsid w:val="008D76DF"/>
    <w:rsid w:val="008E504C"/>
    <w:rsid w:val="008F1647"/>
    <w:rsid w:val="00900238"/>
    <w:rsid w:val="0090038C"/>
    <w:rsid w:val="00900720"/>
    <w:rsid w:val="00902339"/>
    <w:rsid w:val="009026A6"/>
    <w:rsid w:val="009100BA"/>
    <w:rsid w:val="0091161C"/>
    <w:rsid w:val="00911A4A"/>
    <w:rsid w:val="00932D8C"/>
    <w:rsid w:val="00935A32"/>
    <w:rsid w:val="009425DE"/>
    <w:rsid w:val="00950187"/>
    <w:rsid w:val="00953C30"/>
    <w:rsid w:val="00956972"/>
    <w:rsid w:val="00997F6B"/>
    <w:rsid w:val="009A5014"/>
    <w:rsid w:val="009C345E"/>
    <w:rsid w:val="009E2E1C"/>
    <w:rsid w:val="009E5A30"/>
    <w:rsid w:val="009E6436"/>
    <w:rsid w:val="009E7231"/>
    <w:rsid w:val="009E77F0"/>
    <w:rsid w:val="009F34A0"/>
    <w:rsid w:val="00A033C6"/>
    <w:rsid w:val="00A21C56"/>
    <w:rsid w:val="00A3180F"/>
    <w:rsid w:val="00A323BF"/>
    <w:rsid w:val="00A404A3"/>
    <w:rsid w:val="00A42A19"/>
    <w:rsid w:val="00A54023"/>
    <w:rsid w:val="00A54A7E"/>
    <w:rsid w:val="00A57B89"/>
    <w:rsid w:val="00A63240"/>
    <w:rsid w:val="00A64B38"/>
    <w:rsid w:val="00A669CD"/>
    <w:rsid w:val="00A707B5"/>
    <w:rsid w:val="00A7566E"/>
    <w:rsid w:val="00A77310"/>
    <w:rsid w:val="00A774A7"/>
    <w:rsid w:val="00A80652"/>
    <w:rsid w:val="00A80732"/>
    <w:rsid w:val="00A855CC"/>
    <w:rsid w:val="00A94BF9"/>
    <w:rsid w:val="00A97973"/>
    <w:rsid w:val="00AA259C"/>
    <w:rsid w:val="00AA5E61"/>
    <w:rsid w:val="00AE20D4"/>
    <w:rsid w:val="00AE5746"/>
    <w:rsid w:val="00AE5CD2"/>
    <w:rsid w:val="00AF29C6"/>
    <w:rsid w:val="00AF5D04"/>
    <w:rsid w:val="00AF7257"/>
    <w:rsid w:val="00B02874"/>
    <w:rsid w:val="00B32F1A"/>
    <w:rsid w:val="00B34623"/>
    <w:rsid w:val="00B5022B"/>
    <w:rsid w:val="00B53540"/>
    <w:rsid w:val="00B57301"/>
    <w:rsid w:val="00B60A1E"/>
    <w:rsid w:val="00BB0053"/>
    <w:rsid w:val="00BB13C9"/>
    <w:rsid w:val="00BB5122"/>
    <w:rsid w:val="00BC113D"/>
    <w:rsid w:val="00BD02C8"/>
    <w:rsid w:val="00BE652F"/>
    <w:rsid w:val="00BF7064"/>
    <w:rsid w:val="00C01168"/>
    <w:rsid w:val="00C01BDE"/>
    <w:rsid w:val="00C03DCB"/>
    <w:rsid w:val="00C0596C"/>
    <w:rsid w:val="00C16C28"/>
    <w:rsid w:val="00C17D94"/>
    <w:rsid w:val="00C329DC"/>
    <w:rsid w:val="00C52F07"/>
    <w:rsid w:val="00C56337"/>
    <w:rsid w:val="00C6074C"/>
    <w:rsid w:val="00C64ACD"/>
    <w:rsid w:val="00C72944"/>
    <w:rsid w:val="00C94849"/>
    <w:rsid w:val="00CA13F0"/>
    <w:rsid w:val="00CB7A23"/>
    <w:rsid w:val="00CC1D23"/>
    <w:rsid w:val="00CD418A"/>
    <w:rsid w:val="00CD5459"/>
    <w:rsid w:val="00CE171E"/>
    <w:rsid w:val="00CE65A6"/>
    <w:rsid w:val="00CE7F2E"/>
    <w:rsid w:val="00CF77D8"/>
    <w:rsid w:val="00D0034B"/>
    <w:rsid w:val="00D01265"/>
    <w:rsid w:val="00D214B2"/>
    <w:rsid w:val="00D2567B"/>
    <w:rsid w:val="00D34C31"/>
    <w:rsid w:val="00D45DC0"/>
    <w:rsid w:val="00D50EF9"/>
    <w:rsid w:val="00D65DB4"/>
    <w:rsid w:val="00D67F69"/>
    <w:rsid w:val="00D77700"/>
    <w:rsid w:val="00D8657B"/>
    <w:rsid w:val="00D928E3"/>
    <w:rsid w:val="00DA30CC"/>
    <w:rsid w:val="00DA6CE3"/>
    <w:rsid w:val="00DB0E18"/>
    <w:rsid w:val="00DB13E1"/>
    <w:rsid w:val="00DB6F54"/>
    <w:rsid w:val="00DC3BBA"/>
    <w:rsid w:val="00DC445F"/>
    <w:rsid w:val="00DE47BF"/>
    <w:rsid w:val="00DF3C2A"/>
    <w:rsid w:val="00E04D4B"/>
    <w:rsid w:val="00E11187"/>
    <w:rsid w:val="00E36348"/>
    <w:rsid w:val="00E502E7"/>
    <w:rsid w:val="00E56A70"/>
    <w:rsid w:val="00E67B1D"/>
    <w:rsid w:val="00E77044"/>
    <w:rsid w:val="00E84070"/>
    <w:rsid w:val="00E8635C"/>
    <w:rsid w:val="00E924E8"/>
    <w:rsid w:val="00EB7B42"/>
    <w:rsid w:val="00EC0CB4"/>
    <w:rsid w:val="00EC1E76"/>
    <w:rsid w:val="00ED1728"/>
    <w:rsid w:val="00EE2841"/>
    <w:rsid w:val="00EF4EB9"/>
    <w:rsid w:val="00EF640F"/>
    <w:rsid w:val="00F1217B"/>
    <w:rsid w:val="00F37AB6"/>
    <w:rsid w:val="00F42156"/>
    <w:rsid w:val="00F51378"/>
    <w:rsid w:val="00F56A28"/>
    <w:rsid w:val="00F630DC"/>
    <w:rsid w:val="00F70144"/>
    <w:rsid w:val="00F74F42"/>
    <w:rsid w:val="00F75AC2"/>
    <w:rsid w:val="00F76003"/>
    <w:rsid w:val="00F8629B"/>
    <w:rsid w:val="00F90D2C"/>
    <w:rsid w:val="00FA6033"/>
    <w:rsid w:val="00FB081C"/>
    <w:rsid w:val="00FB61C8"/>
    <w:rsid w:val="00FB7E1E"/>
    <w:rsid w:val="00FD0841"/>
    <w:rsid w:val="00FD33A3"/>
    <w:rsid w:val="00FD66B1"/>
    <w:rsid w:val="00FF15C6"/>
    <w:rsid w:val="183E5DDA"/>
    <w:rsid w:val="40BCD0E5"/>
    <w:rsid w:val="5226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503C9"/>
  <w15:chartTrackingRefBased/>
  <w15:docId w15:val="{9248E6AA-4D32-476F-B0B7-2F47C0D1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5B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5BA"/>
  </w:style>
  <w:style w:type="paragraph" w:styleId="Footer">
    <w:name w:val="footer"/>
    <w:basedOn w:val="Normal"/>
    <w:link w:val="Foot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15BA"/>
  </w:style>
  <w:style w:type="paragraph" w:styleId="ListParagraph">
    <w:name w:val="List Paragraph"/>
    <w:basedOn w:val="Normal"/>
    <w:uiPriority w:val="34"/>
    <w:qFormat/>
    <w:rsid w:val="00E77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9c57ce-5a77-425f-8dc7-9dd055a7c154">
      <UserInfo>
        <DisplayName>8 Office</DisplayName>
        <AccountId>60</AccountId>
        <AccountType/>
      </UserInfo>
      <UserInfo>
        <DisplayName>K Jillians</DisplayName>
        <AccountId>29</AccountId>
        <AccountType/>
      </UserInfo>
    </SharedWithUsers>
    <TaxCatchAll xmlns="0b9c57ce-5a77-425f-8dc7-9dd055a7c154" xsi:nil="true"/>
    <lcf76f155ced4ddcb4097134ff3c332f xmlns="f4e5e68d-d251-4638-a3da-0c30cd9986e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DF4127B8B26645BEADF40D4B484092" ma:contentTypeVersion="15" ma:contentTypeDescription="Create a new document." ma:contentTypeScope="" ma:versionID="701fe92a1e6b6cead83c28ca7a1203e3">
  <xsd:schema xmlns:xsd="http://www.w3.org/2001/XMLSchema" xmlns:xs="http://www.w3.org/2001/XMLSchema" xmlns:p="http://schemas.microsoft.com/office/2006/metadata/properties" xmlns:ns2="f4e5e68d-d251-4638-a3da-0c30cd9986e7" xmlns:ns3="0b9c57ce-5a77-425f-8dc7-9dd055a7c154" targetNamespace="http://schemas.microsoft.com/office/2006/metadata/properties" ma:root="true" ma:fieldsID="392e9b8ccdfe78d93f33ab4d1f47148c" ns2:_="" ns3:_="">
    <xsd:import namespace="f4e5e68d-d251-4638-a3da-0c30cd9986e7"/>
    <xsd:import namespace="0b9c57ce-5a77-425f-8dc7-9dd055a7c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5e68d-d251-4638-a3da-0c30cd998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d527bef-45c4-4778-b13a-8ceba897b1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c57ce-5a77-425f-8dc7-9dd055a7c15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c56d7c4-abfb-41d3-84ce-16b77fd1ec66}" ma:internalName="TaxCatchAll" ma:showField="CatchAllData" ma:web="0b9c57ce-5a77-425f-8dc7-9dd055a7c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40C1E3-CB5E-4C57-9EE1-E7941E4A4F2C}">
  <ds:schemaRefs>
    <ds:schemaRef ds:uri="http://schemas.microsoft.com/office/2006/metadata/properties"/>
    <ds:schemaRef ds:uri="http://schemas.microsoft.com/office/infopath/2007/PartnerControls"/>
    <ds:schemaRef ds:uri="0b9c57ce-5a77-425f-8dc7-9dd055a7c154"/>
    <ds:schemaRef ds:uri="f4e5e68d-d251-4638-a3da-0c30cd9986e7"/>
  </ds:schemaRefs>
</ds:datastoreItem>
</file>

<file path=customXml/itemProps2.xml><?xml version="1.0" encoding="utf-8"?>
<ds:datastoreItem xmlns:ds="http://schemas.openxmlformats.org/officeDocument/2006/customXml" ds:itemID="{C1D31E4D-1398-453A-B97A-63C868C3A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5e68d-d251-4638-a3da-0c30cd9986e7"/>
    <ds:schemaRef ds:uri="0b9c57ce-5a77-425f-8dc7-9dd055a7c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E903C7-0A2C-4537-A229-76D08BC8E1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</Words>
  <Characters>12</Characters>
  <Application>Microsoft Office Word</Application>
  <DocSecurity>0</DocSecurity>
  <Lines>1</Lines>
  <Paragraphs>1</Paragraphs>
  <ScaleCrop>false</ScaleCrop>
  <Company>RM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Rathbone</dc:creator>
  <cp:keywords/>
  <dc:description/>
  <cp:lastModifiedBy>Jodi Russell</cp:lastModifiedBy>
  <cp:revision>47</cp:revision>
  <cp:lastPrinted>2024-05-21T14:24:00Z</cp:lastPrinted>
  <dcterms:created xsi:type="dcterms:W3CDTF">2026-09-30T18:19:00Z</dcterms:created>
  <dcterms:modified xsi:type="dcterms:W3CDTF">2026-09-30T18:55:00Z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0x0101002FDF4127B8B26645BEADF40D4B484092</vt:lpwstr>
  </property>
  <property fmtid="{D5CDD505-2E9C-101B-9397-08002B2CF9AE}" pid="3" name="MediaServiceImageTags">
    <vt:lpwstr/>
  </property>
</Properties>
</file>